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89" w:tblpY="-282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  <w:gridCol w:w="2150"/>
      </w:tblGrid>
      <w:tr w:rsidR="00E45038" w:rsidRPr="00933BF7" w14:paraId="4E8CDA69" w14:textId="77777777" w:rsidTr="00E45038">
        <w:trPr>
          <w:trHeight w:val="517"/>
        </w:trPr>
        <w:tc>
          <w:tcPr>
            <w:tcW w:w="11052" w:type="dxa"/>
            <w:gridSpan w:val="2"/>
            <w:shd w:val="clear" w:color="auto" w:fill="9CC2E5" w:themeFill="accent5" w:themeFillTint="99"/>
            <w:vAlign w:val="center"/>
          </w:tcPr>
          <w:p w14:paraId="5CCA0E20" w14:textId="6C885025" w:rsidR="00E45038" w:rsidRPr="00933BF7" w:rsidRDefault="00E45038" w:rsidP="00E45038">
            <w:pPr>
              <w:pStyle w:val="Titre3"/>
              <w:jc w:val="center"/>
              <w:rPr>
                <w:rFonts w:asciiTheme="majorHAnsi" w:hAnsiTheme="majorHAnsi" w:cstheme="majorHAnsi"/>
                <w:color w:val="FFFFFF"/>
                <w:sz w:val="36"/>
              </w:rPr>
            </w:pPr>
            <w:bookmarkStart w:id="0" w:name="_Hlk6038156"/>
            <w:r w:rsidRPr="00933BF7">
              <w:rPr>
                <w:rFonts w:asciiTheme="majorHAnsi" w:hAnsiTheme="majorHAnsi" w:cstheme="majorHAnsi"/>
                <w:color w:val="FFFFFF"/>
                <w:sz w:val="36"/>
              </w:rPr>
              <w:t>TARIFS INSCRIPTION PAR EQUIPE</w:t>
            </w:r>
          </w:p>
        </w:tc>
      </w:tr>
      <w:bookmarkEnd w:id="0"/>
      <w:tr w:rsidR="00E45038" w:rsidRPr="00933BF7" w14:paraId="3A9440AB" w14:textId="77777777" w:rsidTr="00E45038">
        <w:trPr>
          <w:trHeight w:val="680"/>
        </w:trPr>
        <w:tc>
          <w:tcPr>
            <w:tcW w:w="8902" w:type="dxa"/>
            <w:shd w:val="clear" w:color="auto" w:fill="9CC2E5" w:themeFill="accent5" w:themeFillTint="99"/>
            <w:vAlign w:val="center"/>
          </w:tcPr>
          <w:p w14:paraId="0CA3C07F" w14:textId="77777777" w:rsidR="00E45038" w:rsidRPr="00933BF7" w:rsidRDefault="00E45038" w:rsidP="00E45038">
            <w:pPr>
              <w:pStyle w:val="Titre3"/>
              <w:jc w:val="left"/>
              <w:rPr>
                <w:rFonts w:asciiTheme="majorHAnsi" w:hAnsiTheme="majorHAnsi" w:cstheme="majorHAnsi"/>
              </w:rPr>
            </w:pPr>
            <w:r w:rsidRPr="00933BF7">
              <w:rPr>
                <w:rFonts w:asciiTheme="majorHAnsi" w:hAnsiTheme="majorHAnsi" w:cstheme="majorHAnsi"/>
                <w:sz w:val="28"/>
              </w:rPr>
              <w:t xml:space="preserve">U13 </w:t>
            </w:r>
            <w:r w:rsidRPr="00933BF7">
              <w:rPr>
                <w:rFonts w:asciiTheme="majorHAnsi" w:hAnsiTheme="majorHAnsi" w:cstheme="majorHAnsi"/>
                <w:b w:val="0"/>
                <w:i/>
                <w:sz w:val="28"/>
              </w:rPr>
              <w:t>(</w:t>
            </w:r>
            <w:r>
              <w:rPr>
                <w:rFonts w:asciiTheme="majorHAnsi" w:hAnsiTheme="majorHAnsi" w:cstheme="majorHAnsi"/>
                <w:b w:val="0"/>
                <w:i/>
                <w:sz w:val="28"/>
              </w:rPr>
              <w:t>D</w:t>
            </w:r>
            <w:r w:rsidRPr="00933BF7">
              <w:rPr>
                <w:rFonts w:asciiTheme="majorHAnsi" w:hAnsiTheme="majorHAnsi" w:cstheme="majorHAnsi"/>
                <w:b w:val="0"/>
                <w:i/>
                <w:sz w:val="28"/>
              </w:rPr>
              <w:t>imanche)</w:t>
            </w:r>
          </w:p>
        </w:tc>
        <w:tc>
          <w:tcPr>
            <w:tcW w:w="2150" w:type="dxa"/>
            <w:shd w:val="clear" w:color="auto" w:fill="9CC2E5" w:themeFill="accent5" w:themeFillTint="99"/>
            <w:vAlign w:val="center"/>
          </w:tcPr>
          <w:p w14:paraId="011C6D28" w14:textId="77777777" w:rsidR="00E45038" w:rsidRPr="00933BF7" w:rsidRDefault="00E45038" w:rsidP="00E45038">
            <w:pPr>
              <w:pStyle w:val="Titre3"/>
              <w:jc w:val="center"/>
              <w:rPr>
                <w:rFonts w:asciiTheme="majorHAnsi" w:hAnsiTheme="majorHAnsi" w:cstheme="majorHAnsi"/>
                <w:sz w:val="36"/>
              </w:rPr>
            </w:pPr>
            <w:r w:rsidRPr="00933BF7">
              <w:rPr>
                <w:rFonts w:asciiTheme="majorHAnsi" w:hAnsiTheme="majorHAnsi" w:cstheme="majorHAnsi"/>
                <w:sz w:val="36"/>
              </w:rPr>
              <w:t>38 €</w:t>
            </w:r>
          </w:p>
        </w:tc>
      </w:tr>
      <w:tr w:rsidR="00E45038" w:rsidRPr="00933BF7" w14:paraId="7AE6D2DE" w14:textId="77777777" w:rsidTr="00E45038">
        <w:trPr>
          <w:trHeight w:val="680"/>
        </w:trPr>
        <w:tc>
          <w:tcPr>
            <w:tcW w:w="8902" w:type="dxa"/>
            <w:shd w:val="clear" w:color="auto" w:fill="9CC2E5" w:themeFill="accent5" w:themeFillTint="99"/>
            <w:vAlign w:val="center"/>
          </w:tcPr>
          <w:p w14:paraId="6481AF3F" w14:textId="77777777" w:rsidR="00E45038" w:rsidRPr="00933BF7" w:rsidRDefault="00E45038" w:rsidP="00E45038">
            <w:pPr>
              <w:pStyle w:val="Titre3"/>
              <w:jc w:val="left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U15 et </w:t>
            </w:r>
            <w:r w:rsidRPr="00933BF7">
              <w:rPr>
                <w:rFonts w:asciiTheme="majorHAnsi" w:hAnsiTheme="majorHAnsi" w:cstheme="majorHAnsi"/>
                <w:sz w:val="28"/>
              </w:rPr>
              <w:t xml:space="preserve">U18 </w:t>
            </w:r>
            <w:r w:rsidRPr="00933BF7">
              <w:rPr>
                <w:rFonts w:asciiTheme="majorHAnsi" w:hAnsiTheme="majorHAnsi" w:cstheme="majorHAnsi"/>
                <w:b w:val="0"/>
                <w:i/>
                <w:sz w:val="28"/>
              </w:rPr>
              <w:t>(</w:t>
            </w:r>
            <w:r>
              <w:rPr>
                <w:rFonts w:asciiTheme="majorHAnsi" w:hAnsiTheme="majorHAnsi" w:cstheme="majorHAnsi"/>
                <w:b w:val="0"/>
                <w:i/>
                <w:sz w:val="28"/>
              </w:rPr>
              <w:t>S</w:t>
            </w:r>
            <w:r w:rsidRPr="00933BF7">
              <w:rPr>
                <w:rFonts w:asciiTheme="majorHAnsi" w:hAnsiTheme="majorHAnsi" w:cstheme="majorHAnsi"/>
                <w:b w:val="0"/>
                <w:i/>
                <w:sz w:val="28"/>
              </w:rPr>
              <w:t xml:space="preserve">amedi et </w:t>
            </w:r>
            <w:r>
              <w:rPr>
                <w:rFonts w:asciiTheme="majorHAnsi" w:hAnsiTheme="majorHAnsi" w:cstheme="majorHAnsi"/>
                <w:b w:val="0"/>
                <w:i/>
                <w:sz w:val="28"/>
              </w:rPr>
              <w:t>D</w:t>
            </w:r>
            <w:r w:rsidRPr="00933BF7">
              <w:rPr>
                <w:rFonts w:asciiTheme="majorHAnsi" w:hAnsiTheme="majorHAnsi" w:cstheme="majorHAnsi"/>
                <w:b w:val="0"/>
                <w:i/>
                <w:sz w:val="28"/>
              </w:rPr>
              <w:t>imanche)</w:t>
            </w:r>
          </w:p>
        </w:tc>
        <w:tc>
          <w:tcPr>
            <w:tcW w:w="2150" w:type="dxa"/>
            <w:shd w:val="clear" w:color="auto" w:fill="9CC2E5" w:themeFill="accent5" w:themeFillTint="99"/>
            <w:vAlign w:val="center"/>
          </w:tcPr>
          <w:p w14:paraId="5E2CE1FF" w14:textId="77777777" w:rsidR="00E45038" w:rsidRPr="00933BF7" w:rsidRDefault="00E45038" w:rsidP="00E45038">
            <w:pPr>
              <w:pStyle w:val="Titre3"/>
              <w:jc w:val="center"/>
              <w:rPr>
                <w:rFonts w:asciiTheme="majorHAnsi" w:hAnsiTheme="majorHAnsi" w:cstheme="majorHAnsi"/>
                <w:sz w:val="36"/>
              </w:rPr>
            </w:pPr>
            <w:r w:rsidRPr="00933BF7">
              <w:rPr>
                <w:rFonts w:asciiTheme="majorHAnsi" w:hAnsiTheme="majorHAnsi" w:cstheme="majorHAnsi"/>
                <w:sz w:val="36"/>
              </w:rPr>
              <w:t>48 €</w:t>
            </w:r>
          </w:p>
        </w:tc>
      </w:tr>
      <w:tr w:rsidR="00E45038" w:rsidRPr="00933BF7" w14:paraId="6E92BBF0" w14:textId="77777777" w:rsidTr="00E45038">
        <w:trPr>
          <w:trHeight w:val="517"/>
        </w:trPr>
        <w:tc>
          <w:tcPr>
            <w:tcW w:w="11052" w:type="dxa"/>
            <w:gridSpan w:val="2"/>
            <w:shd w:val="clear" w:color="auto" w:fill="F4B083" w:themeFill="accent2" w:themeFillTint="99"/>
            <w:vAlign w:val="center"/>
          </w:tcPr>
          <w:p w14:paraId="043489AF" w14:textId="77777777" w:rsidR="00E45038" w:rsidRPr="00933BF7" w:rsidRDefault="00E45038" w:rsidP="00E45038">
            <w:pPr>
              <w:pStyle w:val="Titre3"/>
              <w:jc w:val="center"/>
              <w:rPr>
                <w:rFonts w:asciiTheme="majorHAnsi" w:hAnsiTheme="majorHAnsi" w:cstheme="majorHAnsi"/>
                <w:color w:val="FFFFFF"/>
                <w:sz w:val="36"/>
              </w:rPr>
            </w:pPr>
            <w:r w:rsidRPr="00933BF7">
              <w:rPr>
                <w:rFonts w:asciiTheme="majorHAnsi" w:hAnsiTheme="majorHAnsi" w:cstheme="majorHAnsi"/>
                <w:color w:val="FFFFFF"/>
                <w:sz w:val="36"/>
              </w:rPr>
              <w:t>TARIFS INSCRIPTION PAR JOUEUR</w:t>
            </w:r>
          </w:p>
        </w:tc>
      </w:tr>
      <w:tr w:rsidR="00E45038" w:rsidRPr="00933BF7" w14:paraId="3356C6CD" w14:textId="77777777" w:rsidTr="00E45038">
        <w:trPr>
          <w:trHeight w:val="680"/>
        </w:trPr>
        <w:tc>
          <w:tcPr>
            <w:tcW w:w="8902" w:type="dxa"/>
            <w:shd w:val="clear" w:color="auto" w:fill="F4B083" w:themeFill="accent2" w:themeFillTint="99"/>
            <w:vAlign w:val="center"/>
          </w:tcPr>
          <w:p w14:paraId="0E40DD54" w14:textId="77777777" w:rsidR="00E45038" w:rsidRPr="00933BF7" w:rsidRDefault="00E45038" w:rsidP="00E45038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33BF7">
              <w:rPr>
                <w:rFonts w:asciiTheme="majorHAnsi" w:hAnsiTheme="majorHAnsi" w:cstheme="majorHAnsi"/>
                <w:b/>
                <w:sz w:val="28"/>
              </w:rPr>
              <w:t xml:space="preserve">FORFAIT POUR NUIT </w:t>
            </w:r>
            <w:r>
              <w:rPr>
                <w:rFonts w:asciiTheme="majorHAnsi" w:hAnsiTheme="majorHAnsi" w:cstheme="majorHAnsi"/>
                <w:b/>
                <w:sz w:val="28"/>
              </w:rPr>
              <w:t>Vend.</w:t>
            </w:r>
            <w:r w:rsidRPr="00933BF7">
              <w:rPr>
                <w:rFonts w:asciiTheme="majorHAnsi" w:hAnsiTheme="majorHAnsi" w:cstheme="majorHAnsi"/>
                <w:b/>
                <w:sz w:val="28"/>
              </w:rPr>
              <w:t xml:space="preserve"> + PETIT DEJEUNER</w:t>
            </w:r>
          </w:p>
          <w:p w14:paraId="69778BCC" w14:textId="1F0E11A9" w:rsidR="00E45038" w:rsidRPr="00933BF7" w:rsidRDefault="00E45038" w:rsidP="00E45038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33BF7">
              <w:rPr>
                <w:rFonts w:asciiTheme="majorHAnsi" w:hAnsiTheme="majorHAnsi" w:cstheme="majorHAnsi"/>
                <w:bCs/>
                <w:i/>
                <w:sz w:val="28"/>
              </w:rPr>
              <w:t xml:space="preserve">(Nuit du </w:t>
            </w:r>
            <w:r>
              <w:rPr>
                <w:rFonts w:asciiTheme="majorHAnsi" w:hAnsiTheme="majorHAnsi" w:cstheme="majorHAnsi"/>
                <w:bCs/>
                <w:i/>
                <w:sz w:val="28"/>
              </w:rPr>
              <w:t>vendredi</w:t>
            </w:r>
            <w:r w:rsidRPr="00933BF7">
              <w:rPr>
                <w:rFonts w:asciiTheme="majorHAnsi" w:hAnsiTheme="majorHAnsi" w:cstheme="majorHAnsi"/>
                <w:bCs/>
                <w:i/>
                <w:sz w:val="28"/>
              </w:rPr>
              <w:t xml:space="preserve"> et petit déjeuner du </w:t>
            </w:r>
            <w:r w:rsidR="00C70298">
              <w:rPr>
                <w:rFonts w:asciiTheme="majorHAnsi" w:hAnsiTheme="majorHAnsi" w:cstheme="majorHAnsi"/>
                <w:bCs/>
                <w:i/>
                <w:sz w:val="28"/>
              </w:rPr>
              <w:t>samedi</w:t>
            </w:r>
            <w:r w:rsidRPr="00933BF7">
              <w:rPr>
                <w:rFonts w:asciiTheme="majorHAnsi" w:hAnsiTheme="majorHAnsi" w:cstheme="majorHAnsi"/>
                <w:bCs/>
                <w:i/>
                <w:sz w:val="28"/>
              </w:rPr>
              <w:t>)</w:t>
            </w:r>
          </w:p>
        </w:tc>
        <w:tc>
          <w:tcPr>
            <w:tcW w:w="2150" w:type="dxa"/>
            <w:shd w:val="clear" w:color="auto" w:fill="F4B083" w:themeFill="accent2" w:themeFillTint="99"/>
            <w:vAlign w:val="center"/>
          </w:tcPr>
          <w:p w14:paraId="2A3AF85D" w14:textId="77777777" w:rsidR="00E45038" w:rsidRPr="00933BF7" w:rsidRDefault="00E45038" w:rsidP="00E450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>
              <w:rPr>
                <w:rFonts w:asciiTheme="majorHAnsi" w:hAnsiTheme="majorHAnsi" w:cstheme="majorHAnsi"/>
                <w:b/>
                <w:sz w:val="36"/>
              </w:rPr>
              <w:t>38€</w:t>
            </w:r>
          </w:p>
        </w:tc>
      </w:tr>
      <w:tr w:rsidR="00E45038" w:rsidRPr="00933BF7" w14:paraId="3E1CB439" w14:textId="77777777" w:rsidTr="00E45038">
        <w:trPr>
          <w:trHeight w:val="680"/>
        </w:trPr>
        <w:tc>
          <w:tcPr>
            <w:tcW w:w="8902" w:type="dxa"/>
            <w:shd w:val="clear" w:color="auto" w:fill="F4B083" w:themeFill="accent2" w:themeFillTint="99"/>
            <w:vAlign w:val="center"/>
          </w:tcPr>
          <w:p w14:paraId="23157719" w14:textId="77777777" w:rsidR="00E45038" w:rsidRPr="00933BF7" w:rsidRDefault="00E45038" w:rsidP="00E45038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33BF7">
              <w:rPr>
                <w:rFonts w:asciiTheme="majorHAnsi" w:hAnsiTheme="majorHAnsi" w:cstheme="majorHAnsi"/>
                <w:b/>
                <w:sz w:val="28"/>
              </w:rPr>
              <w:t>FORFAIT POUR NUIT</w:t>
            </w:r>
            <w:r>
              <w:rPr>
                <w:rFonts w:asciiTheme="majorHAnsi" w:hAnsiTheme="majorHAnsi" w:cstheme="majorHAnsi"/>
                <w:b/>
                <w:sz w:val="28"/>
              </w:rPr>
              <w:t xml:space="preserve"> Sam.</w:t>
            </w:r>
            <w:r w:rsidRPr="00933BF7">
              <w:rPr>
                <w:rFonts w:asciiTheme="majorHAnsi" w:hAnsiTheme="majorHAnsi" w:cstheme="majorHAnsi"/>
                <w:b/>
                <w:sz w:val="28"/>
              </w:rPr>
              <w:t xml:space="preserve"> + PETIT DEJEUNER</w:t>
            </w:r>
          </w:p>
          <w:p w14:paraId="0986BEA5" w14:textId="08DDC89E" w:rsidR="00E45038" w:rsidRPr="00933BF7" w:rsidRDefault="00E45038" w:rsidP="00E45038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33BF7">
              <w:rPr>
                <w:rFonts w:asciiTheme="majorHAnsi" w:hAnsiTheme="majorHAnsi" w:cstheme="majorHAnsi"/>
                <w:bCs/>
                <w:i/>
                <w:sz w:val="28"/>
              </w:rPr>
              <w:t xml:space="preserve">(Nuit du </w:t>
            </w:r>
            <w:r w:rsidR="00C70298">
              <w:rPr>
                <w:rFonts w:asciiTheme="majorHAnsi" w:hAnsiTheme="majorHAnsi" w:cstheme="majorHAnsi"/>
                <w:bCs/>
                <w:i/>
                <w:sz w:val="28"/>
              </w:rPr>
              <w:t>s</w:t>
            </w:r>
            <w:r w:rsidRPr="00933BF7">
              <w:rPr>
                <w:rFonts w:asciiTheme="majorHAnsi" w:hAnsiTheme="majorHAnsi" w:cstheme="majorHAnsi"/>
                <w:bCs/>
                <w:i/>
                <w:sz w:val="28"/>
              </w:rPr>
              <w:t xml:space="preserve">amedi et petit déjeuner du </w:t>
            </w:r>
            <w:r w:rsidR="00C70298">
              <w:rPr>
                <w:rFonts w:asciiTheme="majorHAnsi" w:hAnsiTheme="majorHAnsi" w:cstheme="majorHAnsi"/>
                <w:bCs/>
                <w:i/>
                <w:sz w:val="28"/>
              </w:rPr>
              <w:t>d</w:t>
            </w:r>
            <w:r w:rsidRPr="00933BF7">
              <w:rPr>
                <w:rFonts w:asciiTheme="majorHAnsi" w:hAnsiTheme="majorHAnsi" w:cstheme="majorHAnsi"/>
                <w:bCs/>
                <w:i/>
                <w:sz w:val="28"/>
              </w:rPr>
              <w:t>imanche)</w:t>
            </w:r>
          </w:p>
        </w:tc>
        <w:tc>
          <w:tcPr>
            <w:tcW w:w="2150" w:type="dxa"/>
            <w:shd w:val="clear" w:color="auto" w:fill="F4B083" w:themeFill="accent2" w:themeFillTint="99"/>
            <w:vAlign w:val="center"/>
          </w:tcPr>
          <w:p w14:paraId="114C7B23" w14:textId="77777777" w:rsidR="00E45038" w:rsidRPr="00933BF7" w:rsidRDefault="00E45038" w:rsidP="00E450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933BF7">
              <w:rPr>
                <w:rFonts w:asciiTheme="majorHAnsi" w:hAnsiTheme="majorHAnsi" w:cstheme="majorHAnsi"/>
                <w:b/>
                <w:sz w:val="36"/>
              </w:rPr>
              <w:t>38€</w:t>
            </w:r>
          </w:p>
        </w:tc>
      </w:tr>
      <w:tr w:rsidR="00E45038" w:rsidRPr="00933BF7" w14:paraId="57C53D22" w14:textId="77777777" w:rsidTr="00E45038">
        <w:trPr>
          <w:trHeight w:val="680"/>
        </w:trPr>
        <w:tc>
          <w:tcPr>
            <w:tcW w:w="8902" w:type="dxa"/>
            <w:shd w:val="clear" w:color="auto" w:fill="F4B083" w:themeFill="accent2" w:themeFillTint="99"/>
            <w:vAlign w:val="center"/>
          </w:tcPr>
          <w:p w14:paraId="6E3AC59F" w14:textId="77777777" w:rsidR="00E45038" w:rsidRPr="00933BF7" w:rsidRDefault="00E45038" w:rsidP="00E45038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33BF7">
              <w:rPr>
                <w:rFonts w:asciiTheme="majorHAnsi" w:hAnsiTheme="majorHAnsi" w:cstheme="majorHAnsi"/>
                <w:b/>
                <w:sz w:val="28"/>
              </w:rPr>
              <w:t>REPAS DU SAMEDI SOIR</w:t>
            </w:r>
          </w:p>
        </w:tc>
        <w:tc>
          <w:tcPr>
            <w:tcW w:w="2150" w:type="dxa"/>
            <w:shd w:val="clear" w:color="auto" w:fill="F4B083" w:themeFill="accent2" w:themeFillTint="99"/>
            <w:vAlign w:val="center"/>
          </w:tcPr>
          <w:p w14:paraId="5FBC5993" w14:textId="77777777" w:rsidR="00E45038" w:rsidRPr="00933BF7" w:rsidRDefault="00E45038" w:rsidP="00E450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933BF7">
              <w:rPr>
                <w:rFonts w:asciiTheme="majorHAnsi" w:hAnsiTheme="majorHAnsi" w:cstheme="majorHAnsi"/>
                <w:b/>
                <w:sz w:val="36"/>
              </w:rPr>
              <w:t>12 €</w:t>
            </w:r>
          </w:p>
        </w:tc>
      </w:tr>
      <w:tr w:rsidR="00E45038" w:rsidRPr="00933BF7" w14:paraId="39B5EF43" w14:textId="77777777" w:rsidTr="00E45038">
        <w:trPr>
          <w:trHeight w:val="680"/>
        </w:trPr>
        <w:tc>
          <w:tcPr>
            <w:tcW w:w="8902" w:type="dxa"/>
            <w:shd w:val="clear" w:color="auto" w:fill="F4B083" w:themeFill="accent2" w:themeFillTint="99"/>
            <w:vAlign w:val="center"/>
          </w:tcPr>
          <w:p w14:paraId="44C72E4C" w14:textId="77777777" w:rsidR="00E45038" w:rsidRDefault="00E45038" w:rsidP="00E45038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 xml:space="preserve">PACK TOURNOI 2 Nuits (2 Nuits + 2 petits dej+ 1 repas le samedi soir) </w:t>
            </w:r>
          </w:p>
          <w:p w14:paraId="2847F77F" w14:textId="77777777" w:rsidR="00E45038" w:rsidRPr="005D171A" w:rsidRDefault="00E45038" w:rsidP="00E45038">
            <w:pPr>
              <w:rPr>
                <w:rFonts w:asciiTheme="majorHAnsi" w:hAnsiTheme="majorHAnsi" w:cstheme="majorHAnsi"/>
                <w:bCs/>
                <w:i/>
                <w:iCs/>
                <w:sz w:val="28"/>
              </w:rPr>
            </w:pPr>
            <w:r w:rsidRPr="005D171A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Le repas du vendredi soir n’est pas inclus ; Arrivée le vendredi soir après 18H) </w:t>
            </w:r>
          </w:p>
        </w:tc>
        <w:tc>
          <w:tcPr>
            <w:tcW w:w="2150" w:type="dxa"/>
            <w:shd w:val="clear" w:color="auto" w:fill="F4B083" w:themeFill="accent2" w:themeFillTint="99"/>
            <w:vAlign w:val="center"/>
          </w:tcPr>
          <w:p w14:paraId="6BEE8D77" w14:textId="77777777" w:rsidR="00E45038" w:rsidRPr="00933BF7" w:rsidRDefault="00E45038" w:rsidP="00E450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>
              <w:rPr>
                <w:rFonts w:asciiTheme="majorHAnsi" w:hAnsiTheme="majorHAnsi" w:cstheme="majorHAnsi"/>
                <w:b/>
                <w:sz w:val="36"/>
              </w:rPr>
              <w:t>84 €</w:t>
            </w:r>
          </w:p>
        </w:tc>
      </w:tr>
      <w:tr w:rsidR="00E45038" w:rsidRPr="00933BF7" w14:paraId="29131705" w14:textId="77777777" w:rsidTr="00E45038">
        <w:trPr>
          <w:trHeight w:val="680"/>
        </w:trPr>
        <w:tc>
          <w:tcPr>
            <w:tcW w:w="8902" w:type="dxa"/>
            <w:shd w:val="clear" w:color="auto" w:fill="F4B083" w:themeFill="accent2" w:themeFillTint="99"/>
            <w:vAlign w:val="center"/>
          </w:tcPr>
          <w:p w14:paraId="13A8BFE0" w14:textId="584A07B6" w:rsidR="00E45038" w:rsidRPr="00933BF7" w:rsidRDefault="00E45038" w:rsidP="00E45038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33BF7">
              <w:rPr>
                <w:rFonts w:asciiTheme="majorHAnsi" w:hAnsiTheme="majorHAnsi" w:cstheme="majorHAnsi"/>
                <w:b/>
                <w:sz w:val="28"/>
              </w:rPr>
              <w:t>PACK TOURNOI</w:t>
            </w:r>
            <w:r>
              <w:rPr>
                <w:rFonts w:asciiTheme="majorHAnsi" w:hAnsiTheme="majorHAnsi" w:cstheme="majorHAnsi"/>
                <w:b/>
                <w:sz w:val="28"/>
              </w:rPr>
              <w:t xml:space="preserve"> 1 Nuit (1 nuit + 1 petit Dej. </w:t>
            </w:r>
            <w:r w:rsidR="00C70298">
              <w:rPr>
                <w:rFonts w:asciiTheme="majorHAnsi" w:hAnsiTheme="majorHAnsi" w:cstheme="majorHAnsi"/>
                <w:b/>
                <w:sz w:val="28"/>
              </w:rPr>
              <w:t>+</w:t>
            </w:r>
            <w:r>
              <w:rPr>
                <w:rFonts w:asciiTheme="majorHAnsi" w:hAnsiTheme="majorHAnsi" w:cstheme="majorHAnsi"/>
                <w:b/>
                <w:sz w:val="28"/>
              </w:rPr>
              <w:t xml:space="preserve">1 repas le samedi soir) </w:t>
            </w:r>
          </w:p>
          <w:p w14:paraId="4BD5A261" w14:textId="77777777" w:rsidR="00E45038" w:rsidRPr="00933BF7" w:rsidRDefault="00E45038" w:rsidP="00E45038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50" w:type="dxa"/>
            <w:shd w:val="clear" w:color="auto" w:fill="F4B083" w:themeFill="accent2" w:themeFillTint="99"/>
            <w:vAlign w:val="center"/>
          </w:tcPr>
          <w:p w14:paraId="5DC3514E" w14:textId="77777777" w:rsidR="00E45038" w:rsidRPr="00933BF7" w:rsidRDefault="00E45038" w:rsidP="00E4503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933BF7">
              <w:rPr>
                <w:rFonts w:asciiTheme="majorHAnsi" w:hAnsiTheme="majorHAnsi" w:cstheme="majorHAnsi"/>
                <w:b/>
                <w:sz w:val="36"/>
              </w:rPr>
              <w:t>48 €</w:t>
            </w:r>
          </w:p>
        </w:tc>
      </w:tr>
    </w:tbl>
    <w:p w14:paraId="26D2A50C" w14:textId="77777777" w:rsidR="001B1B47" w:rsidRPr="00831AD6" w:rsidRDefault="001B1B47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397"/>
      </w:tblGrid>
      <w:tr w:rsidR="00C664AE" w:rsidRPr="00933BF7" w14:paraId="5AD5ADA1" w14:textId="77777777" w:rsidTr="00DB09A1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21531110" w14:textId="77777777" w:rsidR="00C664AE" w:rsidRPr="00933BF7" w:rsidRDefault="00C664AE" w:rsidP="00C664AE">
            <w:pPr>
              <w:rPr>
                <w:rFonts w:asciiTheme="majorHAnsi" w:hAnsiTheme="majorHAnsi" w:cstheme="majorHAnsi"/>
                <w:b/>
              </w:rPr>
            </w:pPr>
            <w:bookmarkStart w:id="1" w:name="_Hlk98694950"/>
            <w:bookmarkStart w:id="2" w:name="_Hlk98695090"/>
            <w:r w:rsidRPr="00933BF7">
              <w:rPr>
                <w:rFonts w:asciiTheme="majorHAnsi" w:hAnsiTheme="majorHAnsi" w:cstheme="majorHAnsi"/>
                <w:b/>
              </w:rPr>
              <w:t xml:space="preserve">NOM DU CLUB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745260428"/>
            <w:placeholder>
              <w:docPart w:val="7F074ECAD27B4DFCB3292348AA929B98"/>
            </w:placeholder>
          </w:sdtPr>
          <w:sdtEndPr/>
          <w:sdtContent>
            <w:tc>
              <w:tcPr>
                <w:tcW w:w="8397" w:type="dxa"/>
                <w:shd w:val="clear" w:color="auto" w:fill="auto"/>
                <w:vAlign w:val="center"/>
              </w:tcPr>
              <w:p w14:paraId="5AE96F55" w14:textId="77777777" w:rsidR="00096F36" w:rsidRDefault="00096F36" w:rsidP="00C664AE">
                <w:pPr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 xml:space="preserve"> </w:t>
                </w:r>
              </w:p>
              <w:p w14:paraId="0AC24B76" w14:textId="1E69C64E" w:rsidR="00C664AE" w:rsidRPr="00933BF7" w:rsidRDefault="00C664AE" w:rsidP="00C664AE">
                <w:pPr>
                  <w:rPr>
                    <w:rFonts w:asciiTheme="majorHAnsi" w:hAnsiTheme="majorHAnsi" w:cstheme="majorHAnsi"/>
                    <w:b/>
                  </w:rPr>
                </w:pPr>
              </w:p>
            </w:tc>
          </w:sdtContent>
        </w:sdt>
      </w:tr>
      <w:tr w:rsidR="00C664AE" w:rsidRPr="00933BF7" w14:paraId="3AD18393" w14:textId="77777777" w:rsidTr="00DB09A1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5272E96E" w14:textId="77777777" w:rsidR="00C664AE" w:rsidRPr="00933BF7" w:rsidRDefault="00C664AE" w:rsidP="00C664AE">
            <w:pPr>
              <w:rPr>
                <w:rFonts w:asciiTheme="majorHAnsi" w:hAnsiTheme="majorHAnsi" w:cstheme="majorHAnsi"/>
                <w:b/>
              </w:rPr>
            </w:pPr>
            <w:r w:rsidRPr="00933BF7">
              <w:rPr>
                <w:rFonts w:asciiTheme="majorHAnsi" w:hAnsiTheme="majorHAnsi" w:cstheme="majorHAnsi"/>
                <w:b/>
              </w:rPr>
              <w:t>RESPONSABLE 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428241542"/>
            <w:placeholder>
              <w:docPart w:val="5D137C8ED8BB4B31AC05B022C25E98C2"/>
            </w:placeholder>
          </w:sdtPr>
          <w:sdtEndPr/>
          <w:sdtContent>
            <w:tc>
              <w:tcPr>
                <w:tcW w:w="8397" w:type="dxa"/>
                <w:shd w:val="clear" w:color="auto" w:fill="auto"/>
                <w:vAlign w:val="center"/>
              </w:tcPr>
              <w:p w14:paraId="1D2E907D" w14:textId="77777777" w:rsidR="00096F36" w:rsidRDefault="00096F36" w:rsidP="00C664AE">
                <w:pPr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 xml:space="preserve"> </w:t>
                </w:r>
              </w:p>
              <w:p w14:paraId="1D72090A" w14:textId="3D08FF15" w:rsidR="00C664AE" w:rsidRPr="00933BF7" w:rsidRDefault="00C664AE" w:rsidP="00C664AE">
                <w:pPr>
                  <w:rPr>
                    <w:rFonts w:asciiTheme="majorHAnsi" w:hAnsiTheme="majorHAnsi" w:cstheme="majorHAnsi"/>
                    <w:b/>
                  </w:rPr>
                </w:pPr>
              </w:p>
            </w:tc>
          </w:sdtContent>
        </w:sdt>
      </w:tr>
      <w:tr w:rsidR="00C664AE" w:rsidRPr="00933BF7" w14:paraId="69CA632B" w14:textId="77777777" w:rsidTr="00DB09A1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12B1680F" w14:textId="77777777" w:rsidR="00C664AE" w:rsidRPr="00933BF7" w:rsidRDefault="00C664AE" w:rsidP="00C664AE">
            <w:pPr>
              <w:rPr>
                <w:rFonts w:asciiTheme="majorHAnsi" w:hAnsiTheme="majorHAnsi" w:cstheme="majorHAnsi"/>
                <w:b/>
              </w:rPr>
            </w:pPr>
            <w:r w:rsidRPr="00933BF7">
              <w:rPr>
                <w:rFonts w:asciiTheme="majorHAnsi" w:hAnsiTheme="majorHAnsi" w:cstheme="majorHAnsi"/>
                <w:b/>
              </w:rPr>
              <w:t>TELEPHONE      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498390460"/>
            <w:placeholder>
              <w:docPart w:val="CE3F30DC31504190A802B8A7364D5B1E"/>
            </w:placeholder>
          </w:sdtPr>
          <w:sdtEndPr/>
          <w:sdtContent>
            <w:tc>
              <w:tcPr>
                <w:tcW w:w="8397" w:type="dxa"/>
                <w:shd w:val="clear" w:color="auto" w:fill="auto"/>
                <w:vAlign w:val="center"/>
              </w:tcPr>
              <w:p w14:paraId="097DE00D" w14:textId="77777777" w:rsidR="00096F36" w:rsidRDefault="00096F36" w:rsidP="00C664AE">
                <w:pPr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 xml:space="preserve"> </w:t>
                </w:r>
              </w:p>
              <w:p w14:paraId="3AF1D021" w14:textId="5466DECA" w:rsidR="00C664AE" w:rsidRPr="00933BF7" w:rsidRDefault="00C664AE" w:rsidP="00C664AE">
                <w:pPr>
                  <w:rPr>
                    <w:rFonts w:asciiTheme="majorHAnsi" w:hAnsiTheme="majorHAnsi" w:cstheme="majorHAnsi"/>
                    <w:b/>
                  </w:rPr>
                </w:pPr>
              </w:p>
            </w:tc>
          </w:sdtContent>
        </w:sdt>
      </w:tr>
      <w:tr w:rsidR="00C664AE" w:rsidRPr="00933BF7" w14:paraId="61D15A9C" w14:textId="77777777" w:rsidTr="00DB09A1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144B5904" w14:textId="77777777" w:rsidR="00C664AE" w:rsidRPr="00933BF7" w:rsidRDefault="00C664AE" w:rsidP="00C664AE">
            <w:pPr>
              <w:rPr>
                <w:rFonts w:asciiTheme="majorHAnsi" w:hAnsiTheme="majorHAnsi" w:cstheme="majorHAnsi"/>
                <w:b/>
              </w:rPr>
            </w:pPr>
            <w:r w:rsidRPr="00933BF7">
              <w:rPr>
                <w:rFonts w:asciiTheme="majorHAnsi" w:hAnsiTheme="majorHAnsi" w:cstheme="majorHAnsi"/>
                <w:b/>
              </w:rPr>
              <w:t xml:space="preserve">E-MAIL                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492076120"/>
            <w:placeholder>
              <w:docPart w:val="AB1AC9491D5946CDAD715DA2457A15A1"/>
            </w:placeholder>
          </w:sdtPr>
          <w:sdtEndPr/>
          <w:sdtContent>
            <w:tc>
              <w:tcPr>
                <w:tcW w:w="8397" w:type="dxa"/>
                <w:shd w:val="clear" w:color="auto" w:fill="auto"/>
                <w:vAlign w:val="center"/>
              </w:tcPr>
              <w:p w14:paraId="61820782" w14:textId="77777777" w:rsidR="00096F36" w:rsidRDefault="00096F36" w:rsidP="00C664AE">
                <w:pPr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 xml:space="preserve"> </w:t>
                </w:r>
              </w:p>
              <w:p w14:paraId="29A2B39D" w14:textId="4DEEE989" w:rsidR="00C664AE" w:rsidRPr="00933BF7" w:rsidRDefault="00C664AE" w:rsidP="00C664AE">
                <w:pPr>
                  <w:rPr>
                    <w:rFonts w:asciiTheme="majorHAnsi" w:hAnsiTheme="majorHAnsi" w:cstheme="majorHAnsi"/>
                    <w:b/>
                  </w:rPr>
                </w:pPr>
              </w:p>
            </w:tc>
          </w:sdtContent>
        </w:sdt>
      </w:tr>
      <w:bookmarkEnd w:id="2"/>
    </w:tbl>
    <w:p w14:paraId="4AFB521B" w14:textId="77777777" w:rsidR="00096F36" w:rsidRDefault="00096F36" w:rsidP="00831AD6">
      <w:pPr>
        <w:jc w:val="right"/>
        <w:rPr>
          <w:rFonts w:asciiTheme="majorHAnsi" w:hAnsiTheme="majorHAnsi" w:cstheme="majorHAnsi"/>
          <w:i/>
          <w:sz w:val="18"/>
        </w:rPr>
      </w:pPr>
    </w:p>
    <w:p w14:paraId="378E04F0" w14:textId="66378964" w:rsidR="001B1B47" w:rsidRPr="00831AD6" w:rsidRDefault="005D171A" w:rsidP="00831AD6">
      <w:pPr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i/>
          <w:sz w:val="18"/>
        </w:rPr>
        <w:t xml:space="preserve">Indiquer le niveau de l’équipe </w:t>
      </w:r>
      <w:r w:rsidR="00096F36">
        <w:rPr>
          <w:rFonts w:asciiTheme="majorHAnsi" w:hAnsiTheme="majorHAnsi" w:cstheme="majorHAnsi"/>
          <w:i/>
          <w:sz w:val="18"/>
        </w:rPr>
        <w:t xml:space="preserve">                        </w:t>
      </w:r>
      <w:r w:rsidR="00831AD6" w:rsidRPr="00933BF7">
        <w:rPr>
          <w:rFonts w:asciiTheme="majorHAnsi" w:hAnsiTheme="majorHAnsi" w:cstheme="majorHAnsi"/>
          <w:i/>
          <w:sz w:val="18"/>
        </w:rPr>
        <w:t>A renseigner si souscription d’un forfait nuit ou pack</w:t>
      </w:r>
    </w:p>
    <w:tbl>
      <w:tblPr>
        <w:tblW w:w="11341" w:type="dxa"/>
        <w:tblInd w:w="-29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49"/>
        <w:gridCol w:w="1048"/>
        <w:gridCol w:w="883"/>
        <w:gridCol w:w="883"/>
        <w:gridCol w:w="883"/>
        <w:gridCol w:w="134"/>
        <w:gridCol w:w="992"/>
        <w:gridCol w:w="992"/>
        <w:gridCol w:w="992"/>
        <w:gridCol w:w="993"/>
        <w:gridCol w:w="992"/>
      </w:tblGrid>
      <w:tr w:rsidR="005D171A" w:rsidRPr="00933BF7" w14:paraId="107C1DB8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0451A" w14:textId="77777777" w:rsidR="005D171A" w:rsidRPr="00933BF7" w:rsidRDefault="005D171A" w:rsidP="002F0DC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933BF7">
              <w:rPr>
                <w:rFonts w:asciiTheme="majorHAnsi" w:hAnsiTheme="majorHAnsi" w:cstheme="majorHAnsi"/>
                <w:b/>
                <w:sz w:val="32"/>
              </w:rPr>
              <w:t>CATEGORIES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E47CF16" w14:textId="77777777" w:rsidR="005D171A" w:rsidRPr="00933BF7" w:rsidRDefault="005D171A" w:rsidP="002F0DC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b/>
                <w:sz w:val="18"/>
                <w:szCs w:val="16"/>
                <w:lang w:val="en-GB"/>
              </w:rPr>
              <w:t>NBRE EQUIPES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05443" w14:textId="77777777" w:rsidR="005D171A" w:rsidRPr="00933BF7" w:rsidRDefault="005D171A" w:rsidP="002F0DC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i/>
                <w:sz w:val="18"/>
                <w:szCs w:val="16"/>
              </w:rPr>
              <w:t>NIVEAU DEPART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D5CF1" w14:textId="77777777" w:rsidR="005D171A" w:rsidRPr="00933BF7" w:rsidRDefault="005D171A" w:rsidP="002F0DC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i/>
                <w:sz w:val="18"/>
                <w:szCs w:val="16"/>
              </w:rPr>
              <w:t>NIVEAU REGION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51C8" w14:textId="77777777" w:rsidR="005D171A" w:rsidRPr="00933BF7" w:rsidRDefault="005D171A" w:rsidP="002F0DC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i/>
                <w:sz w:val="18"/>
                <w:szCs w:val="16"/>
              </w:rPr>
              <w:t>NIVEAU</w:t>
            </w:r>
          </w:p>
          <w:p w14:paraId="69554364" w14:textId="77777777" w:rsidR="005D171A" w:rsidRPr="00933BF7" w:rsidRDefault="005D171A" w:rsidP="002F0DC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i/>
                <w:sz w:val="18"/>
                <w:szCs w:val="16"/>
              </w:rPr>
              <w:t>FRANCE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07073616" w14:textId="77777777" w:rsidR="005D171A" w:rsidRPr="00933BF7" w:rsidRDefault="005D171A" w:rsidP="002F0DC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2ACE7" w14:textId="77777777" w:rsidR="005D171A" w:rsidRPr="00933BF7" w:rsidRDefault="005D171A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b/>
                <w:sz w:val="18"/>
                <w:szCs w:val="16"/>
                <w:lang w:val="en-GB"/>
              </w:rPr>
              <w:t>NBRE JOUEURS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8E46" w14:textId="77777777" w:rsidR="005D171A" w:rsidRDefault="005D171A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REPAS</w:t>
            </w:r>
          </w:p>
          <w:p w14:paraId="739FFB9F" w14:textId="1807E71F" w:rsidR="005D171A" w:rsidRPr="00933BF7" w:rsidRDefault="005D171A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Samedi soir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B84FD91" w14:textId="77777777" w:rsidR="005D171A" w:rsidRPr="00933BF7" w:rsidRDefault="005D171A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b/>
                <w:sz w:val="18"/>
                <w:szCs w:val="16"/>
              </w:rPr>
              <w:t>NUITS +</w:t>
            </w:r>
          </w:p>
          <w:p w14:paraId="180098CB" w14:textId="77777777" w:rsidR="005D171A" w:rsidRPr="00933BF7" w:rsidRDefault="005D171A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33BF7">
              <w:rPr>
                <w:rFonts w:asciiTheme="majorHAnsi" w:hAnsiTheme="majorHAnsi" w:cstheme="majorHAnsi"/>
                <w:b/>
                <w:sz w:val="18"/>
                <w:szCs w:val="16"/>
              </w:rPr>
              <w:t>PETIT DEJ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C292BD" w14:textId="77777777" w:rsidR="005D171A" w:rsidRPr="00DB09A1" w:rsidRDefault="005D171A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B09A1">
              <w:rPr>
                <w:rFonts w:asciiTheme="majorHAnsi" w:hAnsiTheme="majorHAnsi" w:cstheme="majorHAnsi"/>
                <w:b/>
                <w:sz w:val="18"/>
                <w:szCs w:val="16"/>
              </w:rPr>
              <w:t>PACK</w:t>
            </w:r>
          </w:p>
          <w:p w14:paraId="55D2C91F" w14:textId="6A737B5E" w:rsidR="00DB09A1" w:rsidRPr="00DB09A1" w:rsidRDefault="00DB09A1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B09A1">
              <w:rPr>
                <w:rFonts w:asciiTheme="majorHAnsi" w:hAnsiTheme="majorHAnsi" w:cstheme="majorHAnsi"/>
                <w:b/>
                <w:sz w:val="18"/>
                <w:szCs w:val="16"/>
              </w:rPr>
              <w:t>1 Nuit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F2538C" w14:textId="7C1B70F9" w:rsidR="005D171A" w:rsidRPr="00DB09A1" w:rsidRDefault="00DB09A1" w:rsidP="00831AD6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B09A1">
              <w:rPr>
                <w:rFonts w:asciiTheme="majorHAnsi" w:hAnsiTheme="majorHAnsi" w:cstheme="majorHAnsi"/>
                <w:b/>
                <w:sz w:val="18"/>
                <w:szCs w:val="16"/>
              </w:rPr>
              <w:t>PACK 2 nuits</w:t>
            </w:r>
          </w:p>
        </w:tc>
      </w:tr>
      <w:tr w:rsidR="00C22EF1" w:rsidRPr="00933BF7" w14:paraId="5ABF0343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8CD8FD" w14:textId="77777777" w:rsidR="00C22EF1" w:rsidRPr="00933BF7" w:rsidRDefault="00C22EF1" w:rsidP="00C22EF1">
            <w:pPr>
              <w:widowControl w:val="0"/>
              <w:autoSpaceDE w:val="0"/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 xml:space="preserve">U13 GARCONS 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716327918"/>
            <w:placeholder>
              <w:docPart w:val="9FC1F2158BD84EBFB75D7906600CF245"/>
            </w:placeholder>
          </w:sdtPr>
          <w:sdtEndPr/>
          <w:sdtContent>
            <w:tc>
              <w:tcPr>
                <w:tcW w:w="10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F2F2F2"/>
              </w:tcPr>
              <w:p w14:paraId="2A6D1DC8" w14:textId="43055FC3" w:rsidR="00C22EF1" w:rsidRPr="00933BF7" w:rsidRDefault="009C4083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ab/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96696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</w:tcPr>
              <w:p w14:paraId="371C3A27" w14:textId="7FA3B92D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79448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auto"/>
              </w:tcPr>
              <w:p w14:paraId="50EFC25C" w14:textId="73507FB6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2D46A2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93150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00153F" w14:textId="41FA2C19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A133D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333BD2DA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125129893"/>
            <w:placeholder>
              <w:docPart w:val="88207284DAC94321B2BBE14EEA7B5BE6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914BB2E" w14:textId="2FB39B9B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641278444"/>
            <w:placeholder>
              <w:docPart w:val="FDB21C6092B24281B00EC9D95ED10707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5DA036" w14:textId="2B2DF6CF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1506392811"/>
            <w:placeholder>
              <w:docPart w:val="7A4BE448C5FA426DB826B8B7D8975FD1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D822EA" w14:textId="2E0FF8BE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655746130"/>
            <w:placeholder>
              <w:docPart w:val="1C1BD4CCFA1E46AF96BB488633E5A10A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9982E3" w14:textId="559BC2C3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44416215"/>
            <w:placeholder>
              <w:docPart w:val="C6FEBA681D704BA1A9DE8F4338594E23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C0490B" w14:textId="26FCE1E1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5CC41C9E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ECFA21" w14:textId="77777777" w:rsidR="00C22EF1" w:rsidRPr="00933BF7" w:rsidRDefault="00C22EF1" w:rsidP="00C22EF1">
            <w:pPr>
              <w:widowControl w:val="0"/>
              <w:autoSpaceDE w:val="0"/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U13 FILLES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901483322"/>
            <w:placeholder>
              <w:docPart w:val="DC0D0D7B5F5C4AAD8C75968003624F7E"/>
            </w:placeholder>
          </w:sdtPr>
          <w:sdtEndPr/>
          <w:sdtContent>
            <w:tc>
              <w:tcPr>
                <w:tcW w:w="10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F2F2F2"/>
              </w:tcPr>
              <w:p w14:paraId="5A44A731" w14:textId="34899F6E" w:rsidR="00C22EF1" w:rsidRPr="00933BF7" w:rsidRDefault="009C4083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ab/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203260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</w:tcPr>
              <w:p w14:paraId="16CEEF86" w14:textId="05EB0632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683037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46141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auto"/>
              </w:tcPr>
              <w:p w14:paraId="1BC7B0AA" w14:textId="36A61344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2D46A2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179440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D11A16" w14:textId="250A6E12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A133D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2EE29DE7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-12230143"/>
            <w:placeholder>
              <w:docPart w:val="190ED07E878A4E9A9B398191FED66EAB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6D06D93" w14:textId="186549D3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321887318"/>
            <w:placeholder>
              <w:docPart w:val="77CF778889E5419CAD543B33B2CBA080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088541" w14:textId="1D623B8B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713879378"/>
            <w:placeholder>
              <w:docPart w:val="25490B4614924996A62B5535E0E19F24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CFB2E" w14:textId="35C6567C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368139355"/>
            <w:placeholder>
              <w:docPart w:val="B58CAF2B2938466D8F59286EE557FB7B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769297" w14:textId="538BA3C2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245560890"/>
            <w:placeholder>
              <w:docPart w:val="4687243D12D84E059A18DAE4984B4261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6D1B7C" w14:textId="4E7244D6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24C03CAA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8AB88E" w14:textId="77777777" w:rsidR="00C22EF1" w:rsidRPr="00933BF7" w:rsidRDefault="00C22EF1" w:rsidP="00C22EF1">
            <w:pPr>
              <w:widowControl w:val="0"/>
              <w:autoSpaceDE w:val="0"/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U15 GARCONS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2028365700"/>
            <w:placeholder>
              <w:docPart w:val="8E31C120740A4F4F8927B71B116EB412"/>
            </w:placeholder>
            <w:showingPlcHdr/>
          </w:sdtPr>
          <w:sdtEndPr/>
          <w:sdtContent>
            <w:tc>
              <w:tcPr>
                <w:tcW w:w="10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F2F2F2"/>
              </w:tcPr>
              <w:p w14:paraId="66D713A6" w14:textId="08D63ADE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64186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</w:tcPr>
              <w:p w14:paraId="6419AF01" w14:textId="374FEF43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683037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94759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auto"/>
              </w:tcPr>
              <w:p w14:paraId="485BA230" w14:textId="76CF841B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2D46A2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94543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69E9B2" w14:textId="10E99285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A133D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0373ED6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2142920371"/>
            <w:placeholder>
              <w:docPart w:val="9003AD87CF6E48F28CF861B5EA89A3AE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2272643F" w14:textId="00CDE631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681784272"/>
            <w:placeholder>
              <w:docPart w:val="99B4C9C2CD1A4D1EB332FD5ACB1E784E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7C89D3" w14:textId="5C92FCE4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460083088"/>
            <w:placeholder>
              <w:docPart w:val="850D77A0E11C4E5BB78DBFE89704DD5D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C01B53" w14:textId="14F09523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1005097867"/>
            <w:placeholder>
              <w:docPart w:val="98C16C50A7174ACBA6C2DF7E87010CD2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EF52F7" w14:textId="2F16190D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1454907241"/>
            <w:placeholder>
              <w:docPart w:val="B1881031E957488E842D3910825AAADC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E5176B" w14:textId="10C7A641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76F15451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E40299" w14:textId="77777777" w:rsidR="00C22EF1" w:rsidRPr="00933BF7" w:rsidRDefault="00C22EF1" w:rsidP="00C22EF1">
            <w:pPr>
              <w:widowControl w:val="0"/>
              <w:autoSpaceDE w:val="0"/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U15 FILLES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79477635"/>
            <w:placeholder>
              <w:docPart w:val="5AA1C03EED254C3A84393DC8AE038645"/>
            </w:placeholder>
            <w:showingPlcHdr/>
          </w:sdtPr>
          <w:sdtEndPr/>
          <w:sdtContent>
            <w:tc>
              <w:tcPr>
                <w:tcW w:w="10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F2F2F2"/>
              </w:tcPr>
              <w:p w14:paraId="2F44944E" w14:textId="1D9D1ECF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77282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</w:tcPr>
              <w:p w14:paraId="74FA3D63" w14:textId="409981DC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683037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60554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auto"/>
              </w:tcPr>
              <w:p w14:paraId="3F1202FD" w14:textId="48EA5B9A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2D46A2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68282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097FD9" w14:textId="05CA2DCC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A133D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47A7CCD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360796947"/>
            <w:placeholder>
              <w:docPart w:val="6F0874FE102840BBA54C6DE24EA34DB4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7A129D8F" w14:textId="7604A4AA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02657009"/>
            <w:placeholder>
              <w:docPart w:val="61526DDC128B45358BB67CB97645FBCE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337607" w14:textId="0DFC95EA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1516419218"/>
            <w:placeholder>
              <w:docPart w:val="1B93B11D1EC74EF69B27A4A8F7062276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43C6C7" w14:textId="6C961B21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2130074152"/>
            <w:placeholder>
              <w:docPart w:val="BAB99B7D2AD54729BFDEC88C17A1B9F4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53012E" w14:textId="7DCBDDD0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497409617"/>
            <w:placeholder>
              <w:docPart w:val="7A5D7E9BDAEB47FC918CF72B1331D59E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2DB122" w14:textId="5641BD4A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463A9BE7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3CA801" w14:textId="77777777" w:rsidR="00C22EF1" w:rsidRPr="00933BF7" w:rsidRDefault="00C22EF1" w:rsidP="00C22EF1">
            <w:pPr>
              <w:widowControl w:val="0"/>
              <w:autoSpaceDE w:val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U18</w:t>
            </w:r>
            <w:r w:rsidRPr="00933BF7">
              <w:rPr>
                <w:rFonts w:asciiTheme="majorHAnsi" w:hAnsiTheme="majorHAnsi" w:cstheme="majorHAnsi"/>
                <w:sz w:val="20"/>
              </w:rPr>
              <w:t xml:space="preserve"> GARCONS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03781333"/>
            <w:placeholder>
              <w:docPart w:val="86AE65A8944E4AE39DDE5C9FC14DD7D0"/>
            </w:placeholder>
            <w:showingPlcHdr/>
          </w:sdtPr>
          <w:sdtEndPr/>
          <w:sdtContent>
            <w:tc>
              <w:tcPr>
                <w:tcW w:w="10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F2F2F2"/>
              </w:tcPr>
              <w:p w14:paraId="6905FC83" w14:textId="4FE1F2A4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56854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</w:tcPr>
              <w:p w14:paraId="25B518BD" w14:textId="478B0D8E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683037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77585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auto"/>
              </w:tcPr>
              <w:p w14:paraId="2F82DAC3" w14:textId="0827E8FF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5355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5125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0F24FC" w14:textId="079B2161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5355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20AAF96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676697731"/>
            <w:placeholder>
              <w:docPart w:val="0E3D5D776D4B49E38963B469A577E08C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2EFEF7BE" w14:textId="3307AA22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351534052"/>
            <w:placeholder>
              <w:docPart w:val="2A955C0F024E4A1D9E0B4FEE5E37236E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72FD3B" w14:textId="278D6A2F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973606411"/>
            <w:placeholder>
              <w:docPart w:val="A2F9BB2BE4484190ACFCC94150562472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6985AC" w14:textId="772F609E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2088027312"/>
            <w:placeholder>
              <w:docPart w:val="F5CD3BAEAF1A48C1A23D6BA7DC1DCA14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DA967E" w14:textId="6F9A7B8A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591234110"/>
            <w:placeholder>
              <w:docPart w:val="42C1636B12B84CE6AA664A2DD10B5689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39C4AA" w14:textId="14825DF0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3F05C019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7BC735" w14:textId="77777777" w:rsidR="00C22EF1" w:rsidRPr="00933BF7" w:rsidRDefault="00C22EF1" w:rsidP="00C22EF1">
            <w:pPr>
              <w:widowControl w:val="0"/>
              <w:autoSpaceDE w:val="0"/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U18 FILLES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912687011"/>
            <w:placeholder>
              <w:docPart w:val="411C3A17091D4B2C8DCD81730321E55C"/>
            </w:placeholder>
            <w:showingPlcHdr/>
          </w:sdtPr>
          <w:sdtEndPr/>
          <w:sdtContent>
            <w:tc>
              <w:tcPr>
                <w:tcW w:w="104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F2F2F2"/>
              </w:tcPr>
              <w:p w14:paraId="14961160" w14:textId="2A266056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26970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</w:tcPr>
              <w:p w14:paraId="5C255089" w14:textId="1E348B28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296D59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6271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auto"/>
              </w:tcPr>
              <w:p w14:paraId="1E8F8E9C" w14:textId="5F298D7C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5355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89396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5EAD4C" w14:textId="7509FF86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5355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3F2B000C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327864507"/>
            <w:placeholder>
              <w:docPart w:val="A808681877F64CA494FF14423796E863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FAD921D" w14:textId="0315B85F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329602532"/>
            <w:placeholder>
              <w:docPart w:val="E9D1186E0C7B43F8A923EE1D618067C5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CB66DB" w14:textId="11DA08E3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1287086493"/>
            <w:placeholder>
              <w:docPart w:val="0AA1B72A70DF40A1A51C6FBA302A0975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35D75E" w14:textId="2FF28DFF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254877615"/>
            <w:placeholder>
              <w:docPart w:val="97F23C1E5FDE4B4AA308E0E414BCBA65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44EC72" w14:textId="099C642A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151756311"/>
            <w:placeholder>
              <w:docPart w:val="66AB549668BF43CD922203F964C62652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941C13" w14:textId="6B0B5CE9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30683530" w14:textId="77777777" w:rsidTr="00C22EF1">
        <w:trPr>
          <w:trHeight w:val="34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E7B3F0" w14:textId="77777777" w:rsidR="00C22EF1" w:rsidRPr="00933BF7" w:rsidRDefault="00C22EF1" w:rsidP="00C22EF1">
            <w:pPr>
              <w:widowControl w:val="0"/>
              <w:autoSpaceDE w:val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6EEEE34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-61021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</w:tcPr>
              <w:p w14:paraId="47353002" w14:textId="156FAAC3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296D59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33729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auto"/>
              </w:tcPr>
              <w:p w14:paraId="5E7FA4F3" w14:textId="53DCA67F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5355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92653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E7F184" w14:textId="21E78CDD" w:rsidR="00C22EF1" w:rsidRPr="00933BF7" w:rsidRDefault="00C22EF1" w:rsidP="00C70298">
                <w:pPr>
                  <w:widowControl w:val="0"/>
                  <w:autoSpaceDE w:val="0"/>
                  <w:snapToGrid w:val="0"/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95355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1A293CBB" w14:textId="77777777" w:rsidR="00C22EF1" w:rsidRPr="00933BF7" w:rsidRDefault="00C22EF1" w:rsidP="00C22EF1">
            <w:pPr>
              <w:widowControl w:val="0"/>
              <w:autoSpaceDE w:val="0"/>
              <w:snapToGrid w:val="0"/>
              <w:rPr>
                <w:rFonts w:asciiTheme="majorHAnsi" w:hAnsiTheme="majorHAnsi" w:cstheme="majorHAnsi"/>
                <w:sz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</w:rPr>
            <w:id w:val="2100284057"/>
            <w:placeholder>
              <w:docPart w:val="E7BEC8318A3C41A1B44ABD5C791077D0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3B0B9B5D" w14:textId="1BB5309B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474835962"/>
            <w:placeholder>
              <w:docPart w:val="BDA5424BCC1B4D239B3F0B658C763553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5418EC" w14:textId="4AE7F9C5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205407951"/>
            <w:placeholder>
              <w:docPart w:val="284D290354264D6A9840931524BC0DBD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4D0349" w14:textId="1A9CCE28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-1572812691"/>
            <w:placeholder>
              <w:docPart w:val="166E8D8981E749B6B5BCDEDE2768C488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83AA10" w14:textId="7711AA34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</w:rPr>
            <w:id w:val="1872956037"/>
            <w:placeholder>
              <w:docPart w:val="22596341BAE64C39A7E0224D35C2C3BE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1FF78A" w14:textId="3D442D95" w:rsidR="00C22EF1" w:rsidRPr="00933BF7" w:rsidRDefault="00C22EF1" w:rsidP="00C22EF1">
                <w:pPr>
                  <w:widowControl w:val="0"/>
                  <w:autoSpaceDE w:val="0"/>
                  <w:snapToGrid w:val="0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bookmarkEnd w:id="1"/>
    </w:tbl>
    <w:p w14:paraId="5A9B2B8D" w14:textId="77777777" w:rsidR="00DB09A1" w:rsidRDefault="00DB09A1">
      <w:pPr>
        <w:suppressAutoHyphens w:val="0"/>
        <w:rPr>
          <w:rFonts w:asciiTheme="majorHAnsi" w:hAnsiTheme="majorHAnsi" w:cstheme="majorHAnsi"/>
          <w:i/>
          <w:sz w:val="18"/>
        </w:rPr>
      </w:pPr>
      <w:r>
        <w:rPr>
          <w:rFonts w:asciiTheme="majorHAnsi" w:hAnsiTheme="majorHAnsi" w:cstheme="majorHAnsi"/>
          <w:i/>
          <w:sz w:val="18"/>
        </w:rPr>
        <w:br w:type="page"/>
      </w:r>
    </w:p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4678"/>
        <w:gridCol w:w="1696"/>
        <w:gridCol w:w="2346"/>
        <w:gridCol w:w="2053"/>
      </w:tblGrid>
      <w:tr w:rsidR="005774A7" w:rsidRPr="00933BF7" w14:paraId="361CCF72" w14:textId="77777777" w:rsidTr="008C6136">
        <w:trPr>
          <w:trHeight w:val="253"/>
        </w:trPr>
        <w:tc>
          <w:tcPr>
            <w:tcW w:w="4678" w:type="dxa"/>
          </w:tcPr>
          <w:p w14:paraId="5E2588C5" w14:textId="77777777" w:rsidR="005774A7" w:rsidRPr="00831AD6" w:rsidRDefault="005774A7" w:rsidP="0008031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31AD6">
              <w:rPr>
                <w:rFonts w:asciiTheme="majorHAnsi" w:hAnsiTheme="majorHAnsi" w:cstheme="majorHAnsi"/>
                <w:b/>
              </w:rPr>
              <w:lastRenderedPageBreak/>
              <w:t xml:space="preserve">REGLEMENT </w:t>
            </w:r>
          </w:p>
        </w:tc>
        <w:tc>
          <w:tcPr>
            <w:tcW w:w="4042" w:type="dxa"/>
            <w:gridSpan w:val="2"/>
          </w:tcPr>
          <w:p w14:paraId="426A896B" w14:textId="77777777" w:rsidR="005774A7" w:rsidRDefault="005774A7" w:rsidP="005774A7">
            <w:pPr>
              <w:rPr>
                <w:rFonts w:asciiTheme="majorHAnsi" w:hAnsiTheme="majorHAnsi" w:cstheme="majorHAnsi"/>
                <w:b/>
              </w:rPr>
            </w:pPr>
            <w:r w:rsidRPr="005774A7">
              <w:rPr>
                <w:rFonts w:asciiTheme="majorHAnsi" w:hAnsiTheme="majorHAnsi" w:cstheme="majorHAnsi"/>
                <w:b/>
              </w:rPr>
              <w:t>NOMBRE D’EQUIP</w:t>
            </w:r>
            <w:r>
              <w:rPr>
                <w:rFonts w:asciiTheme="majorHAnsi" w:hAnsiTheme="majorHAnsi" w:cstheme="majorHAnsi"/>
                <w:b/>
              </w:rPr>
              <w:t>E</w:t>
            </w:r>
          </w:p>
          <w:p w14:paraId="7D21CE2A" w14:textId="4D7952CE" w:rsidR="005774A7" w:rsidRPr="00933BF7" w:rsidRDefault="005774A7" w:rsidP="005774A7">
            <w:pPr>
              <w:rPr>
                <w:rFonts w:asciiTheme="majorHAnsi" w:hAnsiTheme="majorHAnsi" w:cstheme="majorHAnsi"/>
              </w:rPr>
            </w:pPr>
            <w:r w:rsidRPr="005774A7">
              <w:rPr>
                <w:rFonts w:asciiTheme="majorHAnsi" w:hAnsiTheme="majorHAnsi" w:cstheme="majorHAnsi"/>
                <w:b/>
              </w:rPr>
              <w:t>NOMBRE DE JOUEURS</w:t>
            </w:r>
          </w:p>
        </w:tc>
        <w:tc>
          <w:tcPr>
            <w:tcW w:w="2053" w:type="dxa"/>
          </w:tcPr>
          <w:p w14:paraId="14EF29A1" w14:textId="77777777" w:rsidR="005774A7" w:rsidRPr="00831AD6" w:rsidRDefault="005774A7" w:rsidP="00080310">
            <w:pPr>
              <w:rPr>
                <w:rFonts w:asciiTheme="majorHAnsi" w:hAnsiTheme="majorHAnsi" w:cstheme="majorHAnsi"/>
                <w:b/>
              </w:rPr>
            </w:pPr>
            <w:r w:rsidRPr="00831AD6">
              <w:rPr>
                <w:rFonts w:asciiTheme="majorHAnsi" w:hAnsiTheme="majorHAnsi" w:cstheme="majorHAnsi"/>
                <w:b/>
              </w:rPr>
              <w:t xml:space="preserve">TOTAL </w:t>
            </w:r>
          </w:p>
        </w:tc>
      </w:tr>
      <w:tr w:rsidR="00C22EF1" w:rsidRPr="00933BF7" w14:paraId="5480FD9B" w14:textId="77777777" w:rsidTr="00C22EF1">
        <w:trPr>
          <w:trHeight w:val="253"/>
        </w:trPr>
        <w:tc>
          <w:tcPr>
            <w:tcW w:w="4678" w:type="dxa"/>
          </w:tcPr>
          <w:p w14:paraId="0A4F069C" w14:textId="77777777" w:rsidR="00C22EF1" w:rsidRPr="00933BF7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NOMBRE TOTAL D’EQUIPES U13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536487775"/>
            <w:placeholder>
              <w:docPart w:val="32368C2B9B564FC28A92ADC15B608F9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14BD3902" w14:textId="5558CE6D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346" w:type="dxa"/>
          </w:tcPr>
          <w:p w14:paraId="3A40CD41" w14:textId="77777777" w:rsidR="00C22EF1" w:rsidRPr="00933BF7" w:rsidRDefault="00C22EF1" w:rsidP="00C22EF1">
            <w:pPr>
              <w:jc w:val="center"/>
              <w:rPr>
                <w:rFonts w:asciiTheme="majorHAnsi" w:hAnsiTheme="majorHAnsi" w:cstheme="majorHAnsi"/>
              </w:rPr>
            </w:pPr>
            <w:r w:rsidRPr="00933BF7">
              <w:rPr>
                <w:rFonts w:asciiTheme="majorHAnsi" w:hAnsiTheme="majorHAnsi" w:cstheme="majorHAnsi"/>
              </w:rPr>
              <w:t>x    38 €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82123084"/>
            <w:placeholder>
              <w:docPart w:val="B97A195D19194D6495F2F475869F7604"/>
            </w:placeholder>
            <w:showingPlcHdr/>
          </w:sdtPr>
          <w:sdtEndPr/>
          <w:sdtContent>
            <w:tc>
              <w:tcPr>
                <w:tcW w:w="2053" w:type="dxa"/>
              </w:tcPr>
              <w:p w14:paraId="630F140C" w14:textId="60D8C008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25D1EB24" w14:textId="77777777" w:rsidTr="00C22EF1">
        <w:trPr>
          <w:trHeight w:val="233"/>
        </w:trPr>
        <w:tc>
          <w:tcPr>
            <w:tcW w:w="4678" w:type="dxa"/>
          </w:tcPr>
          <w:p w14:paraId="738DF6B3" w14:textId="77777777" w:rsidR="00C22EF1" w:rsidRPr="00933BF7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NOMBRE TOTAL D’EQUIPES U15 ET U18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878501033"/>
            <w:placeholder>
              <w:docPart w:val="8B74B337B4E0458BBDF9F0E1D43F87BF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283E379A" w14:textId="4F0967E0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346" w:type="dxa"/>
          </w:tcPr>
          <w:p w14:paraId="75E7CB1C" w14:textId="77777777" w:rsidR="00C22EF1" w:rsidRPr="00933BF7" w:rsidRDefault="00C22EF1" w:rsidP="00C22EF1">
            <w:pPr>
              <w:jc w:val="center"/>
              <w:rPr>
                <w:rFonts w:asciiTheme="majorHAnsi" w:hAnsiTheme="majorHAnsi" w:cstheme="majorHAnsi"/>
              </w:rPr>
            </w:pPr>
            <w:r w:rsidRPr="00933BF7">
              <w:rPr>
                <w:rFonts w:asciiTheme="majorHAnsi" w:hAnsiTheme="majorHAnsi" w:cstheme="majorHAnsi"/>
              </w:rPr>
              <w:t>x    48 €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074888652"/>
            <w:placeholder>
              <w:docPart w:val="609EF06F26AA41DEAFF6944A8BCC6FEA"/>
            </w:placeholder>
            <w:showingPlcHdr/>
          </w:sdtPr>
          <w:sdtEndPr/>
          <w:sdtContent>
            <w:tc>
              <w:tcPr>
                <w:tcW w:w="2053" w:type="dxa"/>
              </w:tcPr>
              <w:p w14:paraId="5867EBE7" w14:textId="764BD8A8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2292914F" w14:textId="77777777" w:rsidTr="00C22EF1">
        <w:trPr>
          <w:trHeight w:val="209"/>
        </w:trPr>
        <w:tc>
          <w:tcPr>
            <w:tcW w:w="4678" w:type="dxa"/>
          </w:tcPr>
          <w:p w14:paraId="01367EFA" w14:textId="77777777" w:rsidR="00C22EF1" w:rsidRPr="00933BF7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NOMBRE TOTAL DE NUITS +  PETITS DEJ 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506782"/>
            <w:placeholder>
              <w:docPart w:val="4F045761CAE94D0D9EC5E26C9830BE96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22B1E775" w14:textId="36E2D0D2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346" w:type="dxa"/>
          </w:tcPr>
          <w:p w14:paraId="1E09348C" w14:textId="77777777" w:rsidR="00C22EF1" w:rsidRPr="00933BF7" w:rsidRDefault="00C22EF1" w:rsidP="00C22EF1">
            <w:pPr>
              <w:jc w:val="center"/>
              <w:rPr>
                <w:rFonts w:asciiTheme="majorHAnsi" w:hAnsiTheme="majorHAnsi" w:cstheme="majorHAnsi"/>
              </w:rPr>
            </w:pPr>
            <w:r w:rsidRPr="00933BF7">
              <w:rPr>
                <w:rFonts w:asciiTheme="majorHAnsi" w:hAnsiTheme="majorHAnsi" w:cstheme="majorHAnsi"/>
              </w:rPr>
              <w:t>x    38 €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333056727"/>
            <w:placeholder>
              <w:docPart w:val="5EE30FB538444B35ABF132B14B261BD3"/>
            </w:placeholder>
            <w:showingPlcHdr/>
          </w:sdtPr>
          <w:sdtEndPr/>
          <w:sdtContent>
            <w:tc>
              <w:tcPr>
                <w:tcW w:w="2053" w:type="dxa"/>
              </w:tcPr>
              <w:p w14:paraId="623190F2" w14:textId="56C3987F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1E344DFF" w14:textId="77777777" w:rsidTr="00C22EF1">
        <w:trPr>
          <w:trHeight w:val="209"/>
        </w:trPr>
        <w:tc>
          <w:tcPr>
            <w:tcW w:w="4678" w:type="dxa"/>
          </w:tcPr>
          <w:p w14:paraId="6BDD4961" w14:textId="77777777" w:rsidR="00C22EF1" w:rsidRPr="00933BF7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NOMBRE TOTAL DE REPAS (SANS HEBERGEMENT)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55583677"/>
            <w:placeholder>
              <w:docPart w:val="25753E1F59524CE89BEBF806B7654ACC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23550B98" w14:textId="3671D6F7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346" w:type="dxa"/>
          </w:tcPr>
          <w:p w14:paraId="10AA9BB7" w14:textId="77777777" w:rsidR="00C22EF1" w:rsidRPr="00933BF7" w:rsidRDefault="00C22EF1" w:rsidP="00C22EF1">
            <w:pPr>
              <w:jc w:val="center"/>
              <w:rPr>
                <w:rFonts w:asciiTheme="majorHAnsi" w:hAnsiTheme="majorHAnsi" w:cstheme="majorHAnsi"/>
              </w:rPr>
            </w:pPr>
            <w:r w:rsidRPr="00933BF7">
              <w:rPr>
                <w:rFonts w:asciiTheme="majorHAnsi" w:hAnsiTheme="majorHAnsi" w:cstheme="majorHAnsi"/>
              </w:rPr>
              <w:t xml:space="preserve">x    </w:t>
            </w:r>
            <w:r>
              <w:rPr>
                <w:rFonts w:asciiTheme="majorHAnsi" w:hAnsiTheme="majorHAnsi" w:cstheme="majorHAnsi"/>
              </w:rPr>
              <w:t>12</w:t>
            </w:r>
            <w:r w:rsidRPr="00933BF7">
              <w:rPr>
                <w:rFonts w:asciiTheme="majorHAnsi" w:hAnsiTheme="majorHAnsi" w:cstheme="majorHAnsi"/>
              </w:rPr>
              <w:t xml:space="preserve"> €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542721633"/>
            <w:placeholder>
              <w:docPart w:val="9C1339B1F3B549DEAFE3D1011CD04CF9"/>
            </w:placeholder>
            <w:showingPlcHdr/>
          </w:sdtPr>
          <w:sdtEndPr/>
          <w:sdtContent>
            <w:tc>
              <w:tcPr>
                <w:tcW w:w="2053" w:type="dxa"/>
              </w:tcPr>
              <w:p w14:paraId="7C24789E" w14:textId="28BE1688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52E79977" w14:textId="77777777" w:rsidTr="00C22EF1">
        <w:trPr>
          <w:trHeight w:val="185"/>
        </w:trPr>
        <w:tc>
          <w:tcPr>
            <w:tcW w:w="4678" w:type="dxa"/>
          </w:tcPr>
          <w:p w14:paraId="6383D774" w14:textId="77777777" w:rsidR="00C22EF1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NOMBRE TOTAL DE PACK </w:t>
            </w:r>
            <w:r>
              <w:rPr>
                <w:rFonts w:asciiTheme="majorHAnsi" w:hAnsiTheme="majorHAnsi" w:cstheme="majorHAnsi"/>
                <w:sz w:val="20"/>
              </w:rPr>
              <w:t xml:space="preserve">1 Nuit </w:t>
            </w:r>
          </w:p>
          <w:p w14:paraId="57A0E835" w14:textId="394ECCFE" w:rsidR="00C22EF1" w:rsidRPr="00933BF7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(1Repas+ 1 Nuitée +1 Petit dej.)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85664859"/>
            <w:placeholder>
              <w:docPart w:val="ED35C7B18820465094EDE8735F84977F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52F91869" w14:textId="485090EE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346" w:type="dxa"/>
          </w:tcPr>
          <w:p w14:paraId="392A6836" w14:textId="77777777" w:rsidR="00C22EF1" w:rsidRPr="00933BF7" w:rsidRDefault="00C22EF1" w:rsidP="00C22EF1">
            <w:pPr>
              <w:jc w:val="center"/>
              <w:rPr>
                <w:rFonts w:asciiTheme="majorHAnsi" w:hAnsiTheme="majorHAnsi" w:cstheme="majorHAnsi"/>
              </w:rPr>
            </w:pPr>
            <w:r w:rsidRPr="00933BF7">
              <w:rPr>
                <w:rFonts w:asciiTheme="majorHAnsi" w:hAnsiTheme="majorHAnsi" w:cstheme="majorHAnsi"/>
              </w:rPr>
              <w:t>x    48 €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556286486"/>
            <w:placeholder>
              <w:docPart w:val="229D8D87814A488EA5BB9CC6E67E0DA1"/>
            </w:placeholder>
            <w:showingPlcHdr/>
          </w:sdtPr>
          <w:sdtEndPr/>
          <w:sdtContent>
            <w:tc>
              <w:tcPr>
                <w:tcW w:w="2053" w:type="dxa"/>
              </w:tcPr>
              <w:p w14:paraId="2AECA0F5" w14:textId="1F732372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22EF1" w:rsidRPr="00933BF7" w14:paraId="1A2263CF" w14:textId="77777777" w:rsidTr="00C22EF1">
        <w:trPr>
          <w:trHeight w:val="185"/>
        </w:trPr>
        <w:tc>
          <w:tcPr>
            <w:tcW w:w="4678" w:type="dxa"/>
          </w:tcPr>
          <w:p w14:paraId="0528F121" w14:textId="51C4233A" w:rsidR="00C22EF1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 w:rsidRPr="00933BF7">
              <w:rPr>
                <w:rFonts w:asciiTheme="majorHAnsi" w:hAnsiTheme="majorHAnsi" w:cstheme="majorHAnsi"/>
                <w:sz w:val="20"/>
              </w:rPr>
              <w:t>NOMBRE TOTAL DE PACK</w:t>
            </w:r>
            <w:r w:rsidR="005774A7">
              <w:rPr>
                <w:rFonts w:asciiTheme="majorHAnsi" w:hAnsiTheme="majorHAnsi" w:cstheme="majorHAnsi"/>
                <w:sz w:val="20"/>
              </w:rPr>
              <w:t>S</w:t>
            </w:r>
            <w:r w:rsidRPr="00933BF7">
              <w:rPr>
                <w:rFonts w:asciiTheme="majorHAnsi" w:hAnsiTheme="majorHAnsi" w:cstheme="majorHAnsi"/>
                <w:sz w:val="20"/>
              </w:rPr>
              <w:t> </w:t>
            </w:r>
            <w:r>
              <w:rPr>
                <w:rFonts w:asciiTheme="majorHAnsi" w:hAnsiTheme="majorHAnsi" w:cstheme="majorHAnsi"/>
                <w:sz w:val="20"/>
              </w:rPr>
              <w:t>2 Nuit</w:t>
            </w:r>
            <w:r w:rsidR="005774A7">
              <w:rPr>
                <w:rFonts w:asciiTheme="majorHAnsi" w:hAnsiTheme="majorHAnsi" w:cstheme="majorHAnsi"/>
                <w:sz w:val="20"/>
              </w:rPr>
              <w:t>s</w:t>
            </w:r>
          </w:p>
          <w:p w14:paraId="7A782203" w14:textId="53242715" w:rsidR="00C22EF1" w:rsidRPr="00933BF7" w:rsidRDefault="00C22EF1" w:rsidP="00C22EF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(1Repas+ 2 Nuitées +2 Petits dej.)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6908385"/>
            <w:placeholder>
              <w:docPart w:val="77A1C9B6BAA54D7D85EB88698EC35742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6DBDB71C" w14:textId="55D4D413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346" w:type="dxa"/>
          </w:tcPr>
          <w:p w14:paraId="2226AE47" w14:textId="199813BA" w:rsidR="00C22EF1" w:rsidRPr="00933BF7" w:rsidRDefault="00C22EF1" w:rsidP="00C22EF1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933BF7">
              <w:rPr>
                <w:rFonts w:asciiTheme="majorHAnsi" w:hAnsiTheme="majorHAnsi" w:cstheme="majorHAnsi"/>
              </w:rPr>
              <w:t>x</w:t>
            </w:r>
            <w:proofErr w:type="gramEnd"/>
            <w:r w:rsidRPr="00933BF7">
              <w:rPr>
                <w:rFonts w:asciiTheme="majorHAnsi" w:hAnsiTheme="majorHAnsi" w:cstheme="majorHAnsi"/>
              </w:rPr>
              <w:t xml:space="preserve">    </w:t>
            </w:r>
            <w:r>
              <w:rPr>
                <w:rFonts w:asciiTheme="majorHAnsi" w:hAnsiTheme="majorHAnsi" w:cstheme="majorHAnsi"/>
              </w:rPr>
              <w:t>84</w:t>
            </w:r>
            <w:r w:rsidRPr="00933BF7">
              <w:rPr>
                <w:rFonts w:asciiTheme="majorHAnsi" w:hAnsiTheme="majorHAnsi" w:cstheme="majorHAnsi"/>
              </w:rPr>
              <w:t xml:space="preserve"> €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30624148"/>
            <w:placeholder>
              <w:docPart w:val="B929C1386ED34CEB8E6C2C53CD87E1DD"/>
            </w:placeholder>
            <w:showingPlcHdr/>
          </w:sdtPr>
          <w:sdtEndPr/>
          <w:sdtContent>
            <w:tc>
              <w:tcPr>
                <w:tcW w:w="2053" w:type="dxa"/>
              </w:tcPr>
              <w:p w14:paraId="40F88C12" w14:textId="1F237D32" w:rsidR="00C22EF1" w:rsidRPr="00933BF7" w:rsidRDefault="00C22EF1" w:rsidP="00C22EF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DB09A1" w:rsidRPr="00933BF7" w14:paraId="55B68400" w14:textId="77777777" w:rsidTr="00DB09A1">
        <w:trPr>
          <w:trHeight w:val="157"/>
        </w:trPr>
        <w:tc>
          <w:tcPr>
            <w:tcW w:w="8720" w:type="dxa"/>
            <w:gridSpan w:val="3"/>
          </w:tcPr>
          <w:p w14:paraId="3D88F94F" w14:textId="5145F4D3" w:rsidR="00DB09A1" w:rsidRDefault="00DB09A1" w:rsidP="00874A09">
            <w:pPr>
              <w:jc w:val="right"/>
              <w:rPr>
                <w:rFonts w:asciiTheme="majorHAnsi" w:hAnsiTheme="majorHAnsi" w:cstheme="majorHAnsi"/>
                <w:b/>
                <w:sz w:val="32"/>
              </w:rPr>
            </w:pPr>
            <w:r>
              <w:rPr>
                <w:rFonts w:asciiTheme="majorHAnsi" w:hAnsiTheme="majorHAnsi" w:cstheme="majorHAnsi"/>
                <w:b/>
                <w:sz w:val="32"/>
              </w:rPr>
              <w:t>TOTAL A PAYER</w:t>
            </w:r>
          </w:p>
        </w:tc>
        <w:tc>
          <w:tcPr>
            <w:tcW w:w="2053" w:type="dxa"/>
          </w:tcPr>
          <w:p w14:paraId="4AD12CF5" w14:textId="77777777" w:rsidR="00DB09A1" w:rsidRPr="00933BF7" w:rsidRDefault="00DB09A1" w:rsidP="00080310">
            <w:pPr>
              <w:rPr>
                <w:rFonts w:asciiTheme="majorHAnsi" w:hAnsiTheme="majorHAnsi" w:cstheme="majorHAnsi"/>
              </w:rPr>
            </w:pPr>
          </w:p>
        </w:tc>
      </w:tr>
    </w:tbl>
    <w:p w14:paraId="3A9C1BEA" w14:textId="63350914" w:rsidR="00874A09" w:rsidRDefault="00874A09">
      <w:pPr>
        <w:rPr>
          <w:rFonts w:asciiTheme="majorHAnsi" w:hAnsiTheme="majorHAnsi" w:cstheme="majorHAnsi"/>
          <w:sz w:val="16"/>
          <w:szCs w:val="16"/>
        </w:rPr>
      </w:pPr>
    </w:p>
    <w:p w14:paraId="0130F1D6" w14:textId="450D7000" w:rsidR="00DB09A1" w:rsidRDefault="00DB09A1">
      <w:pPr>
        <w:rPr>
          <w:rFonts w:asciiTheme="majorHAnsi" w:hAnsiTheme="majorHAnsi" w:cstheme="majorHAnsi"/>
        </w:rPr>
      </w:pPr>
      <w:bookmarkStart w:id="3" w:name="_Hlk98695344"/>
      <w:r w:rsidRPr="00DB09A1">
        <w:rPr>
          <w:rFonts w:asciiTheme="majorHAnsi" w:hAnsiTheme="majorHAnsi" w:cstheme="majorHAnsi"/>
        </w:rPr>
        <w:t xml:space="preserve">Pour </w:t>
      </w:r>
      <w:r>
        <w:rPr>
          <w:rFonts w:asciiTheme="majorHAnsi" w:hAnsiTheme="majorHAnsi" w:cstheme="majorHAnsi"/>
        </w:rPr>
        <w:t xml:space="preserve">toutes demandes de renseignements, merci de contacter la DBCN Academy </w:t>
      </w:r>
      <w:r w:rsidR="0009312F">
        <w:rPr>
          <w:rFonts w:asciiTheme="majorHAnsi" w:hAnsiTheme="majorHAnsi" w:cstheme="majorHAnsi"/>
        </w:rPr>
        <w:t>via</w:t>
      </w:r>
      <w:r>
        <w:rPr>
          <w:rFonts w:asciiTheme="majorHAnsi" w:hAnsiTheme="majorHAnsi" w:cstheme="majorHAnsi"/>
        </w:rPr>
        <w:t xml:space="preserve"> leurs médias sociaux : </w:t>
      </w:r>
    </w:p>
    <w:p w14:paraId="6BA308ED" w14:textId="77777777" w:rsidR="0009312F" w:rsidRDefault="0009312F">
      <w:pPr>
        <w:rPr>
          <w:rFonts w:asciiTheme="majorHAnsi" w:hAnsiTheme="majorHAnsi" w:cstheme="majorHAnsi"/>
        </w:rPr>
      </w:pPr>
      <w:r w:rsidRPr="0009312F">
        <w:rPr>
          <w:rFonts w:asciiTheme="majorHAnsi" w:hAnsiTheme="majorHAnsi" w:cstheme="majorHAnsi"/>
        </w:rPr>
        <w:t>Page Facebook</w:t>
      </w:r>
      <w:r w:rsidR="00DB09A1" w:rsidRPr="0009312F">
        <w:rPr>
          <w:rFonts w:asciiTheme="majorHAnsi" w:hAnsiTheme="majorHAnsi" w:cstheme="majorHAnsi"/>
        </w:rPr>
        <w:t xml:space="preserve"> </w:t>
      </w:r>
      <w:hyperlink r:id="rId8" w:history="1">
        <w:r w:rsidRPr="0009312F">
          <w:rPr>
            <w:rStyle w:val="Lienhypertexte"/>
            <w:rFonts w:asciiTheme="majorHAnsi" w:hAnsiTheme="majorHAnsi" w:cstheme="majorHAnsi"/>
          </w:rPr>
          <w:t>@dbcnacademy </w:t>
        </w:r>
      </w:hyperlink>
    </w:p>
    <w:p w14:paraId="43A58406" w14:textId="5DDF782F" w:rsidR="00DB09A1" w:rsidRPr="00902152" w:rsidRDefault="008A6C26">
      <w:pPr>
        <w:rPr>
          <w:rStyle w:val="Lienhypertexte"/>
          <w:rFonts w:asciiTheme="majorHAnsi" w:hAnsiTheme="majorHAnsi" w:cstheme="majorHAnsi"/>
          <w:i/>
          <w:iCs/>
        </w:rPr>
      </w:pPr>
      <w:hyperlink r:id="rId9" w:history="1">
        <w:r w:rsidR="0009312F" w:rsidRPr="00902152">
          <w:rPr>
            <w:rStyle w:val="Lienhypertexte"/>
            <w:rFonts w:asciiTheme="majorHAnsi" w:hAnsiTheme="majorHAnsi" w:cstheme="majorHAnsi"/>
            <w:i/>
            <w:iCs/>
          </w:rPr>
          <w:t>Messagerie instantanée via Messenger</w:t>
        </w:r>
      </w:hyperlink>
    </w:p>
    <w:p w14:paraId="61129D22" w14:textId="39214305" w:rsidR="0009312F" w:rsidRPr="0009312F" w:rsidRDefault="000931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Page Instagram </w:t>
      </w:r>
      <w:hyperlink r:id="rId10" w:history="1">
        <w:r w:rsidRPr="0009312F">
          <w:rPr>
            <w:rStyle w:val="Lienhypertexte"/>
            <w:rFonts w:asciiTheme="majorHAnsi" w:hAnsiTheme="majorHAnsi" w:cstheme="majorHAnsi"/>
          </w:rPr>
          <w:t>@douvres_basket_academy</w:t>
        </w:r>
      </w:hyperlink>
    </w:p>
    <w:p w14:paraId="7D675D3E" w14:textId="01710305" w:rsidR="00DB09A1" w:rsidRPr="0009312F" w:rsidRDefault="00DB09A1">
      <w:pPr>
        <w:rPr>
          <w:rFonts w:asciiTheme="majorHAnsi" w:hAnsiTheme="majorHAnsi" w:cstheme="majorHAnsi"/>
          <w:sz w:val="16"/>
          <w:szCs w:val="16"/>
        </w:rPr>
      </w:pPr>
    </w:p>
    <w:p w14:paraId="0DC885E3" w14:textId="77777777" w:rsidR="00902152" w:rsidRDefault="007634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Attention les couchages sont limités</w:t>
      </w:r>
      <w:r w:rsidR="00902152">
        <w:rPr>
          <w:rFonts w:asciiTheme="majorHAnsi" w:hAnsiTheme="majorHAnsi" w:cstheme="majorHAnsi"/>
        </w:rPr>
        <w:t xml:space="preserve">. </w:t>
      </w:r>
    </w:p>
    <w:p w14:paraId="1070D13B" w14:textId="58559BD4" w:rsidR="0076346A" w:rsidRDefault="0090215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76346A">
        <w:rPr>
          <w:rFonts w:asciiTheme="majorHAnsi" w:hAnsiTheme="majorHAnsi" w:cstheme="majorHAnsi"/>
        </w:rPr>
        <w:t>ous prendrons en compte votre inscription par ordre d</w:t>
      </w:r>
      <w:r>
        <w:rPr>
          <w:rFonts w:asciiTheme="majorHAnsi" w:hAnsiTheme="majorHAnsi" w:cstheme="majorHAnsi"/>
        </w:rPr>
        <w:t>e</w:t>
      </w:r>
      <w:r w:rsidR="0076346A">
        <w:rPr>
          <w:rFonts w:asciiTheme="majorHAnsi" w:hAnsiTheme="majorHAnsi" w:cstheme="majorHAnsi"/>
        </w:rPr>
        <w:t xml:space="preserve"> réception du document d’inscription accompagné de son règlement. </w:t>
      </w:r>
    </w:p>
    <w:p w14:paraId="44F411D2" w14:textId="66C6E9B0" w:rsidR="0009312F" w:rsidRDefault="000931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 bulletin d’inscription est à nous retourner dans la limite du 15 mai 2022</w:t>
      </w:r>
      <w:r w:rsidR="00A841B3">
        <w:rPr>
          <w:rFonts w:asciiTheme="majorHAnsi" w:hAnsiTheme="majorHAnsi" w:cstheme="majorHAnsi"/>
        </w:rPr>
        <w:t xml:space="preserve"> par voie postale accompagnée de son règlement à l’adresse suivante : </w:t>
      </w:r>
    </w:p>
    <w:p w14:paraId="74AB7D74" w14:textId="48356873" w:rsidR="00A841B3" w:rsidRPr="0076346A" w:rsidRDefault="00A841B3" w:rsidP="0076346A">
      <w:pPr>
        <w:jc w:val="center"/>
        <w:rPr>
          <w:rFonts w:asciiTheme="majorHAnsi" w:hAnsiTheme="majorHAnsi" w:cstheme="majorHAnsi"/>
          <w:b/>
          <w:bCs/>
        </w:rPr>
      </w:pPr>
      <w:r w:rsidRPr="0076346A">
        <w:rPr>
          <w:rFonts w:asciiTheme="majorHAnsi" w:hAnsiTheme="majorHAnsi" w:cstheme="majorHAnsi"/>
          <w:b/>
          <w:bCs/>
        </w:rPr>
        <w:t>D</w:t>
      </w:r>
      <w:r w:rsidR="0076346A" w:rsidRPr="0076346A">
        <w:rPr>
          <w:rFonts w:asciiTheme="majorHAnsi" w:hAnsiTheme="majorHAnsi" w:cstheme="majorHAnsi"/>
          <w:b/>
          <w:bCs/>
        </w:rPr>
        <w:t>ouvres Basket Cœur de Nacre (DBCN)</w:t>
      </w:r>
    </w:p>
    <w:p w14:paraId="77FFE30B" w14:textId="45CD4471" w:rsidR="00A841B3" w:rsidRPr="0076346A" w:rsidRDefault="00A841B3" w:rsidP="0076346A">
      <w:pPr>
        <w:jc w:val="center"/>
        <w:rPr>
          <w:rFonts w:asciiTheme="majorHAnsi" w:hAnsiTheme="majorHAnsi" w:cstheme="majorHAnsi"/>
          <w:b/>
          <w:bCs/>
        </w:rPr>
      </w:pPr>
      <w:r w:rsidRPr="0076346A">
        <w:rPr>
          <w:rFonts w:asciiTheme="majorHAnsi" w:hAnsiTheme="majorHAnsi" w:cstheme="majorHAnsi"/>
          <w:b/>
          <w:bCs/>
        </w:rPr>
        <w:t xml:space="preserve">Gymnase Pierre </w:t>
      </w:r>
      <w:r w:rsidR="00E45038" w:rsidRPr="0076346A">
        <w:rPr>
          <w:rFonts w:asciiTheme="majorHAnsi" w:hAnsiTheme="majorHAnsi" w:cstheme="majorHAnsi"/>
          <w:b/>
          <w:bCs/>
        </w:rPr>
        <w:t>Roux,</w:t>
      </w:r>
      <w:r w:rsidRPr="0076346A">
        <w:rPr>
          <w:rFonts w:asciiTheme="majorHAnsi" w:hAnsiTheme="majorHAnsi" w:cstheme="majorHAnsi"/>
          <w:b/>
          <w:bCs/>
        </w:rPr>
        <w:t xml:space="preserve"> Chemin du Hutrel</w:t>
      </w:r>
    </w:p>
    <w:p w14:paraId="05D2200F" w14:textId="1203D33E" w:rsidR="0076346A" w:rsidRPr="0076346A" w:rsidRDefault="0076346A" w:rsidP="0076346A">
      <w:pPr>
        <w:jc w:val="center"/>
        <w:rPr>
          <w:rFonts w:asciiTheme="majorHAnsi" w:hAnsiTheme="majorHAnsi" w:cstheme="majorHAnsi"/>
          <w:b/>
          <w:bCs/>
        </w:rPr>
      </w:pPr>
      <w:r w:rsidRPr="0076346A">
        <w:rPr>
          <w:rFonts w:asciiTheme="majorHAnsi" w:hAnsiTheme="majorHAnsi" w:cstheme="majorHAnsi"/>
          <w:b/>
          <w:bCs/>
        </w:rPr>
        <w:t>14440 DOUVRES LA DELIVRANDE</w:t>
      </w:r>
    </w:p>
    <w:bookmarkEnd w:id="3"/>
    <w:p w14:paraId="7F3998F7" w14:textId="77777777" w:rsidR="00A841B3" w:rsidRDefault="00A841B3">
      <w:pPr>
        <w:rPr>
          <w:rFonts w:asciiTheme="majorHAnsi" w:hAnsiTheme="majorHAnsi" w:cstheme="majorHAnsi"/>
        </w:rPr>
      </w:pPr>
    </w:p>
    <w:p w14:paraId="1E60040D" w14:textId="77777777" w:rsidR="00A841B3" w:rsidRPr="0076346A" w:rsidRDefault="00A841B3" w:rsidP="00A841B3">
      <w:pPr>
        <w:rPr>
          <w:rFonts w:asciiTheme="majorHAnsi" w:hAnsiTheme="majorHAnsi" w:cstheme="majorHAnsi"/>
          <w:b/>
          <w:bCs/>
        </w:rPr>
      </w:pPr>
      <w:r w:rsidRPr="0076346A">
        <w:rPr>
          <w:rFonts w:asciiTheme="majorHAnsi" w:hAnsiTheme="majorHAnsi" w:cstheme="majorHAnsi"/>
          <w:b/>
          <w:bCs/>
        </w:rPr>
        <w:t>Mode De Règlement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76346A" w:rsidRPr="0076346A" w14:paraId="186BFB61" w14:textId="77777777" w:rsidTr="0076346A">
        <w:tc>
          <w:tcPr>
            <w:tcW w:w="3964" w:type="dxa"/>
          </w:tcPr>
          <w:p w14:paraId="5E742BF8" w14:textId="7F820862" w:rsidR="0076346A" w:rsidRPr="0076346A" w:rsidRDefault="0076346A" w:rsidP="00740446">
            <w:pPr>
              <w:jc w:val="center"/>
              <w:rPr>
                <w:rFonts w:asciiTheme="majorHAnsi" w:hAnsiTheme="majorHAnsi" w:cstheme="majorHAnsi"/>
              </w:rPr>
            </w:pPr>
            <w:r w:rsidRPr="0076346A">
              <w:rPr>
                <w:rFonts w:asciiTheme="majorHAnsi" w:hAnsiTheme="majorHAnsi" w:cstheme="majorHAnsi"/>
              </w:rPr>
              <w:t>Chèque</w:t>
            </w:r>
            <w:r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id w:val="13940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6C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6346A">
              <w:rPr>
                <w:rFonts w:asciiTheme="majorHAnsi" w:hAnsiTheme="majorHAnsi" w:cstheme="majorHAnsi"/>
              </w:rPr>
              <w:t xml:space="preserve"> </w:t>
            </w:r>
            <w:r w:rsidRPr="0076346A">
              <w:rPr>
                <w:rFonts w:asciiTheme="majorHAnsi" w:hAnsiTheme="majorHAnsi" w:cstheme="majorHAnsi"/>
              </w:rPr>
              <w:tab/>
            </w:r>
            <w:r w:rsidRPr="0076346A">
              <w:rPr>
                <w:rFonts w:asciiTheme="majorHAnsi" w:hAnsiTheme="majorHAnsi" w:cstheme="majorHAnsi"/>
              </w:rPr>
              <w:tab/>
            </w:r>
            <w:r w:rsidRPr="0076346A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6492" w:type="dxa"/>
          </w:tcPr>
          <w:p w14:paraId="1404D4FF" w14:textId="3157BE0F" w:rsidR="0076346A" w:rsidRPr="0076346A" w:rsidRDefault="0076346A" w:rsidP="00740446">
            <w:pPr>
              <w:jc w:val="center"/>
              <w:rPr>
                <w:rFonts w:asciiTheme="majorHAnsi" w:hAnsiTheme="majorHAnsi" w:cstheme="majorHAnsi"/>
              </w:rPr>
            </w:pPr>
            <w:r w:rsidRPr="0076346A">
              <w:rPr>
                <w:rFonts w:asciiTheme="majorHAnsi" w:hAnsiTheme="majorHAnsi" w:cstheme="majorHAnsi"/>
              </w:rPr>
              <w:t>Virement Bancaire</w:t>
            </w:r>
            <w:r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id w:val="143601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6C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76346A" w:rsidRPr="0076346A" w14:paraId="28B0214B" w14:textId="77777777" w:rsidTr="0076346A">
        <w:tc>
          <w:tcPr>
            <w:tcW w:w="3964" w:type="dxa"/>
          </w:tcPr>
          <w:p w14:paraId="4A63134E" w14:textId="4000409C" w:rsidR="0076346A" w:rsidRPr="0076346A" w:rsidRDefault="0076346A" w:rsidP="00740446">
            <w:pPr>
              <w:rPr>
                <w:rFonts w:asciiTheme="majorHAnsi" w:hAnsiTheme="majorHAnsi" w:cstheme="majorHAnsi"/>
              </w:rPr>
            </w:pPr>
            <w:r w:rsidRPr="0076346A">
              <w:rPr>
                <w:rFonts w:asciiTheme="majorHAnsi" w:hAnsiTheme="majorHAnsi" w:cstheme="majorHAnsi"/>
              </w:rPr>
              <w:t xml:space="preserve"> Chèque établi à l’ordre du DBCN</w:t>
            </w:r>
          </w:p>
        </w:tc>
        <w:tc>
          <w:tcPr>
            <w:tcW w:w="6492" w:type="dxa"/>
          </w:tcPr>
          <w:p w14:paraId="0AD18A1A" w14:textId="7E7CF030" w:rsidR="0076346A" w:rsidRDefault="0076346A" w:rsidP="00740446">
            <w:pPr>
              <w:rPr>
                <w:rFonts w:asciiTheme="majorHAnsi" w:hAnsiTheme="majorHAnsi" w:cstheme="majorHAnsi"/>
              </w:rPr>
            </w:pPr>
            <w:r w:rsidRPr="0076346A">
              <w:rPr>
                <w:rFonts w:asciiTheme="majorHAnsi" w:hAnsiTheme="majorHAnsi" w:cstheme="majorHAnsi"/>
              </w:rPr>
              <w:t xml:space="preserve">Numéro </w:t>
            </w:r>
            <w:r w:rsidR="00902152" w:rsidRPr="0076346A">
              <w:rPr>
                <w:rFonts w:asciiTheme="majorHAnsi" w:hAnsiTheme="majorHAnsi" w:cstheme="majorHAnsi"/>
              </w:rPr>
              <w:t>IBAN :</w:t>
            </w:r>
            <w:r w:rsidRPr="0076346A">
              <w:rPr>
                <w:rFonts w:asciiTheme="majorHAnsi" w:hAnsiTheme="majorHAnsi" w:cstheme="majorHAnsi"/>
              </w:rPr>
              <w:t xml:space="preserve"> FR76 1660 6242 1384 8671 6421 806</w:t>
            </w:r>
          </w:p>
          <w:p w14:paraId="0626CDE9" w14:textId="19B61CAB" w:rsidR="0076346A" w:rsidRDefault="0076346A" w:rsidP="00740446">
            <w:pPr>
              <w:rPr>
                <w:rFonts w:asciiTheme="majorHAnsi" w:hAnsiTheme="majorHAnsi" w:cstheme="majorHAnsi"/>
              </w:rPr>
            </w:pPr>
          </w:p>
          <w:p w14:paraId="7A76885C" w14:textId="2D05EEC6" w:rsidR="0076346A" w:rsidRDefault="0076346A" w:rsidP="00740446">
            <w:pPr>
              <w:rPr>
                <w:rFonts w:asciiTheme="majorHAnsi" w:hAnsiTheme="majorHAnsi" w:cstheme="majorHAnsi"/>
              </w:rPr>
            </w:pPr>
            <w:r w:rsidRPr="0076346A">
              <w:rPr>
                <w:rFonts w:asciiTheme="majorHAnsi" w:hAnsiTheme="majorHAnsi" w:cstheme="majorHAnsi"/>
              </w:rPr>
              <w:t xml:space="preserve">Nom du </w:t>
            </w:r>
            <w:r w:rsidR="00902152" w:rsidRPr="0076346A">
              <w:rPr>
                <w:rFonts w:asciiTheme="majorHAnsi" w:hAnsiTheme="majorHAnsi" w:cstheme="majorHAnsi"/>
              </w:rPr>
              <w:t>Titulaire :</w:t>
            </w:r>
            <w:r w:rsidRPr="0076346A">
              <w:rPr>
                <w:rFonts w:asciiTheme="majorHAnsi" w:hAnsiTheme="majorHAnsi" w:cstheme="majorHAnsi"/>
              </w:rPr>
              <w:t xml:space="preserve"> ASSOC.DOUVRES BASKET CŒUR DE NACRE</w:t>
            </w:r>
          </w:p>
          <w:p w14:paraId="272BC92F" w14:textId="55D1E1AC" w:rsidR="0076346A" w:rsidRDefault="0076346A" w:rsidP="00740446">
            <w:pPr>
              <w:rPr>
                <w:rFonts w:asciiTheme="majorHAnsi" w:hAnsiTheme="majorHAnsi" w:cstheme="majorHAnsi"/>
              </w:rPr>
            </w:pPr>
          </w:p>
          <w:p w14:paraId="0F0C56B0" w14:textId="2CC226C8" w:rsidR="00902152" w:rsidRDefault="0076346A" w:rsidP="00740446">
            <w:pPr>
              <w:rPr>
                <w:rFonts w:asciiTheme="majorHAnsi" w:hAnsiTheme="majorHAnsi" w:cstheme="majorHAnsi"/>
                <w:b/>
                <w:bCs/>
              </w:rPr>
            </w:pPr>
            <w:r w:rsidRPr="0076346A">
              <w:rPr>
                <w:rFonts w:asciiTheme="majorHAnsi" w:hAnsiTheme="majorHAnsi" w:cstheme="majorHAnsi"/>
              </w:rPr>
              <w:t>Merci d’apporter la preuve du Virement avec les documents d’inscription et d’indiquer dans la Référence du</w:t>
            </w:r>
            <w:r w:rsidRPr="00902152">
              <w:rPr>
                <w:rFonts w:asciiTheme="majorHAnsi" w:hAnsiTheme="majorHAnsi" w:cstheme="majorHAnsi"/>
              </w:rPr>
              <w:t xml:space="preserve"> Virement</w:t>
            </w:r>
            <w:r w:rsidR="00902152">
              <w:rPr>
                <w:rFonts w:asciiTheme="majorHAnsi" w:hAnsiTheme="majorHAnsi" w:cstheme="majorHAnsi"/>
                <w:b/>
                <w:bCs/>
              </w:rPr>
              <w:t xml:space="preserve"> : </w:t>
            </w:r>
          </w:p>
          <w:p w14:paraId="6FCB55E7" w14:textId="1A176863" w:rsidR="0076346A" w:rsidRPr="00902152" w:rsidRDefault="0076346A" w:rsidP="00740446">
            <w:pPr>
              <w:rPr>
                <w:rFonts w:asciiTheme="majorHAnsi" w:hAnsiTheme="majorHAnsi" w:cstheme="majorHAnsi"/>
                <w:b/>
                <w:bCs/>
              </w:rPr>
            </w:pPr>
            <w:r w:rsidRPr="00902152">
              <w:rPr>
                <w:rFonts w:asciiTheme="majorHAnsi" w:hAnsiTheme="majorHAnsi" w:cstheme="majorHAnsi"/>
                <w:b/>
                <w:bCs/>
              </w:rPr>
              <w:t>« FDB + Nom du club inscrit »</w:t>
            </w:r>
          </w:p>
          <w:p w14:paraId="01976952" w14:textId="4B5B5B7C" w:rsidR="0076346A" w:rsidRPr="0076346A" w:rsidRDefault="0076346A" w:rsidP="00740446">
            <w:pPr>
              <w:rPr>
                <w:rFonts w:asciiTheme="majorHAnsi" w:hAnsiTheme="majorHAnsi" w:cstheme="majorHAnsi"/>
              </w:rPr>
            </w:pPr>
          </w:p>
        </w:tc>
      </w:tr>
    </w:tbl>
    <w:p w14:paraId="200C3922" w14:textId="14214B9E" w:rsidR="0009312F" w:rsidRPr="00E256E1" w:rsidRDefault="00E256E1">
      <w:pPr>
        <w:rPr>
          <w:rFonts w:asciiTheme="majorHAnsi" w:hAnsiTheme="majorHAnsi" w:cstheme="majorHAnsi"/>
          <w:i/>
          <w:iCs/>
        </w:rPr>
      </w:pPr>
      <w:r w:rsidRPr="00E256E1">
        <w:rPr>
          <w:rFonts w:asciiTheme="majorHAnsi" w:hAnsiTheme="majorHAnsi" w:cstheme="majorHAnsi"/>
          <w:i/>
          <w:iCs/>
        </w:rPr>
        <w:t xml:space="preserve">NB : </w:t>
      </w:r>
      <w:r w:rsidR="0076346A" w:rsidRPr="00E256E1">
        <w:rPr>
          <w:rFonts w:asciiTheme="majorHAnsi" w:hAnsiTheme="majorHAnsi" w:cstheme="majorHAnsi"/>
          <w:i/>
          <w:iCs/>
        </w:rPr>
        <w:t xml:space="preserve">En cas d’annulation du tournoi pour des raison sanitaires, les chèques qui ne seront encaissés qu’après le 15 </w:t>
      </w:r>
      <w:r w:rsidR="00E45038" w:rsidRPr="00E256E1">
        <w:rPr>
          <w:rFonts w:asciiTheme="majorHAnsi" w:hAnsiTheme="majorHAnsi" w:cstheme="majorHAnsi"/>
          <w:i/>
          <w:iCs/>
        </w:rPr>
        <w:t>mai</w:t>
      </w:r>
      <w:r w:rsidR="0076346A" w:rsidRPr="00E256E1">
        <w:rPr>
          <w:rFonts w:asciiTheme="majorHAnsi" w:hAnsiTheme="majorHAnsi" w:cstheme="majorHAnsi"/>
          <w:i/>
          <w:iCs/>
        </w:rPr>
        <w:t xml:space="preserve"> 2022 seront détruits</w:t>
      </w:r>
      <w:r w:rsidR="00902152">
        <w:rPr>
          <w:rFonts w:asciiTheme="majorHAnsi" w:hAnsiTheme="majorHAnsi" w:cstheme="majorHAnsi"/>
          <w:i/>
          <w:iCs/>
        </w:rPr>
        <w:t>. L</w:t>
      </w:r>
      <w:r w:rsidR="0076346A" w:rsidRPr="00E256E1">
        <w:rPr>
          <w:rFonts w:asciiTheme="majorHAnsi" w:hAnsiTheme="majorHAnsi" w:cstheme="majorHAnsi"/>
          <w:i/>
          <w:iCs/>
        </w:rPr>
        <w:t xml:space="preserve">es règlements effectués par virement seront remboursés par chèque </w:t>
      </w:r>
      <w:r w:rsidRPr="00E256E1">
        <w:rPr>
          <w:rFonts w:asciiTheme="majorHAnsi" w:hAnsiTheme="majorHAnsi" w:cstheme="majorHAnsi"/>
          <w:i/>
          <w:iCs/>
        </w:rPr>
        <w:t>et envoyé</w:t>
      </w:r>
      <w:r>
        <w:rPr>
          <w:rFonts w:asciiTheme="majorHAnsi" w:hAnsiTheme="majorHAnsi" w:cstheme="majorHAnsi"/>
          <w:i/>
          <w:iCs/>
        </w:rPr>
        <w:t>s</w:t>
      </w:r>
      <w:r w:rsidRPr="00E256E1">
        <w:rPr>
          <w:rFonts w:asciiTheme="majorHAnsi" w:hAnsiTheme="majorHAnsi" w:cstheme="majorHAnsi"/>
          <w:i/>
          <w:iCs/>
        </w:rPr>
        <w:t xml:space="preserve"> par voie postale </w:t>
      </w:r>
      <w:r w:rsidR="0076346A" w:rsidRPr="00E256E1">
        <w:rPr>
          <w:rFonts w:asciiTheme="majorHAnsi" w:hAnsiTheme="majorHAnsi" w:cstheme="majorHAnsi"/>
          <w:i/>
          <w:iCs/>
        </w:rPr>
        <w:t>au</w:t>
      </w:r>
      <w:r w:rsidRPr="00E256E1">
        <w:rPr>
          <w:rFonts w:asciiTheme="majorHAnsi" w:hAnsiTheme="majorHAnsi" w:cstheme="majorHAnsi"/>
          <w:i/>
          <w:iCs/>
        </w:rPr>
        <w:t>x</w:t>
      </w:r>
      <w:r w:rsidR="0076346A" w:rsidRPr="00E256E1">
        <w:rPr>
          <w:rFonts w:asciiTheme="majorHAnsi" w:hAnsiTheme="majorHAnsi" w:cstheme="majorHAnsi"/>
          <w:i/>
          <w:iCs/>
        </w:rPr>
        <w:t xml:space="preserve"> club</w:t>
      </w:r>
      <w:r w:rsidRPr="00E256E1">
        <w:rPr>
          <w:rFonts w:asciiTheme="majorHAnsi" w:hAnsiTheme="majorHAnsi" w:cstheme="majorHAnsi"/>
          <w:i/>
          <w:iCs/>
        </w:rPr>
        <w:t>s</w:t>
      </w:r>
      <w:r w:rsidR="0076346A" w:rsidRPr="00E256E1">
        <w:rPr>
          <w:rFonts w:asciiTheme="majorHAnsi" w:hAnsiTheme="majorHAnsi" w:cstheme="majorHAnsi"/>
          <w:i/>
          <w:iCs/>
        </w:rPr>
        <w:t xml:space="preserve"> inscrit</w:t>
      </w:r>
      <w:r w:rsidRPr="00E256E1">
        <w:rPr>
          <w:rFonts w:asciiTheme="majorHAnsi" w:hAnsiTheme="majorHAnsi" w:cstheme="majorHAnsi"/>
          <w:i/>
          <w:iCs/>
        </w:rPr>
        <w:t>s et à jour de leur règlement</w:t>
      </w:r>
      <w:r w:rsidR="0076346A" w:rsidRPr="00E256E1">
        <w:rPr>
          <w:rFonts w:asciiTheme="majorHAnsi" w:hAnsiTheme="majorHAnsi" w:cstheme="majorHAnsi"/>
          <w:i/>
          <w:iCs/>
        </w:rPr>
        <w:t xml:space="preserve">. </w:t>
      </w:r>
    </w:p>
    <w:p w14:paraId="6779201C" w14:textId="77777777" w:rsidR="00DB09A1" w:rsidRPr="0009312F" w:rsidRDefault="00DB09A1">
      <w:pPr>
        <w:rPr>
          <w:rFonts w:asciiTheme="majorHAnsi" w:hAnsiTheme="majorHAnsi" w:cstheme="majorHAnsi"/>
          <w:sz w:val="16"/>
          <w:szCs w:val="16"/>
        </w:rPr>
      </w:pPr>
    </w:p>
    <w:p w14:paraId="59A6D0D1" w14:textId="77777777" w:rsidR="001B1B47" w:rsidRPr="00933BF7" w:rsidRDefault="001B1B47" w:rsidP="00BD6C1E">
      <w:pPr>
        <w:pStyle w:val="Corpsdetexte"/>
        <w:rPr>
          <w:rFonts w:asciiTheme="majorHAnsi" w:hAnsiTheme="majorHAnsi" w:cstheme="majorHAnsi"/>
          <w:sz w:val="12"/>
        </w:rPr>
      </w:pPr>
    </w:p>
    <w:sectPr w:rsidR="001B1B47" w:rsidRPr="00933BF7" w:rsidSect="00E45038">
      <w:headerReference w:type="default" r:id="rId11"/>
      <w:footerReference w:type="default" r:id="rId12"/>
      <w:pgSz w:w="11906" w:h="16838"/>
      <w:pgMar w:top="169" w:right="720" w:bottom="0" w:left="720" w:header="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7F0C" w14:textId="77777777" w:rsidR="008A6C26" w:rsidRDefault="008A6C26" w:rsidP="00DB09A1">
      <w:r>
        <w:separator/>
      </w:r>
    </w:p>
  </w:endnote>
  <w:endnote w:type="continuationSeparator" w:id="0">
    <w:p w14:paraId="3F4A8EDB" w14:textId="77777777" w:rsidR="008A6C26" w:rsidRDefault="008A6C26" w:rsidP="00DB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0352" w14:textId="6354CF9F" w:rsidR="00E45038" w:rsidRDefault="00E45038" w:rsidP="00AD12EA">
    <w:pPr>
      <w:pStyle w:val="Pieddepage"/>
      <w:jc w:val="right"/>
      <w:rPr>
        <w:rFonts w:ascii="Bahnschrift" w:hAnsi="Bahnschrift"/>
      </w:rPr>
    </w:pPr>
    <w:r>
      <w:rPr>
        <w:rFonts w:ascii="Bahnschrift" w:hAnsi="Bahnschrif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DE9AB" wp14:editId="7A0AD74A">
              <wp:simplePos x="0" y="0"/>
              <wp:positionH relativeFrom="column">
                <wp:posOffset>-81643</wp:posOffset>
              </wp:positionH>
              <wp:positionV relativeFrom="paragraph">
                <wp:posOffset>109764</wp:posOffset>
              </wp:positionV>
              <wp:extent cx="6972300" cy="0"/>
              <wp:effectExtent l="0" t="0" r="0" b="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1E882A" id="Connecteur droit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OqmwEAAJQ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</w:p>
  <w:p w14:paraId="383BAFB2" w14:textId="01E9E669" w:rsidR="00AD12EA" w:rsidRDefault="00AD12EA" w:rsidP="00AD12EA">
    <w:pPr>
      <w:pStyle w:val="Pieddepage"/>
      <w:jc w:val="right"/>
      <w:rPr>
        <w:rFonts w:ascii="Bahnschrift" w:hAnsi="Bahnschrift"/>
      </w:rPr>
    </w:pPr>
    <w:r w:rsidRPr="00AD12EA">
      <w:rPr>
        <w:rFonts w:ascii="Bahnschrift" w:hAnsi="Bahnschrift"/>
        <w:noProof/>
      </w:rPr>
      <w:drawing>
        <wp:anchor distT="0" distB="0" distL="114300" distR="114300" simplePos="0" relativeHeight="251658240" behindDoc="1" locked="0" layoutInCell="1" allowOverlap="1" wp14:anchorId="04F19448" wp14:editId="4839B072">
          <wp:simplePos x="0" y="0"/>
          <wp:positionH relativeFrom="column">
            <wp:posOffset>0</wp:posOffset>
          </wp:positionH>
          <wp:positionV relativeFrom="paragraph">
            <wp:posOffset>43362</wp:posOffset>
          </wp:positionV>
          <wp:extent cx="538843" cy="538843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3" cy="538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2EA">
      <w:rPr>
        <w:rFonts w:ascii="Bahnschrift" w:hAnsi="Bahnschrift"/>
      </w:rPr>
      <w:t>Association Douvres Basket Cœur de Nacre</w:t>
    </w:r>
  </w:p>
  <w:p w14:paraId="3A0CE129" w14:textId="427E1D0F" w:rsidR="00AD12EA" w:rsidRDefault="00AD12EA" w:rsidP="00AD12EA">
    <w:pPr>
      <w:pStyle w:val="Pieddepage"/>
      <w:jc w:val="right"/>
      <w:rPr>
        <w:rFonts w:ascii="Bahnschrift" w:hAnsi="Bahnschrift"/>
      </w:rPr>
    </w:pPr>
    <w:r>
      <w:rPr>
        <w:rFonts w:ascii="Bahnschrift" w:hAnsi="Bahnschrift"/>
      </w:rPr>
      <w:t xml:space="preserve">Formulaire Inscription </w:t>
    </w:r>
    <w:proofErr w:type="gramStart"/>
    <w:r>
      <w:rPr>
        <w:rFonts w:ascii="Bahnschrift" w:hAnsi="Bahnschrift"/>
      </w:rPr>
      <w:t>Faites du</w:t>
    </w:r>
    <w:proofErr w:type="gramEnd"/>
    <w:r>
      <w:rPr>
        <w:rFonts w:ascii="Bahnschrift" w:hAnsi="Bahnschrift"/>
      </w:rPr>
      <w:t xml:space="preserve"> Basket – 13ème Edition 2022</w:t>
    </w:r>
  </w:p>
  <w:p w14:paraId="75018DBD" w14:textId="0CF22DD1" w:rsidR="00AD12EA" w:rsidRPr="00E45038" w:rsidRDefault="00E45038" w:rsidP="00E45038">
    <w:pPr>
      <w:pStyle w:val="Pieddepage"/>
      <w:jc w:val="right"/>
      <w:rPr>
        <w:rFonts w:ascii="Bahnschrift" w:hAnsi="Bahnschrift"/>
      </w:rPr>
    </w:pPr>
    <w:r>
      <w:rPr>
        <w:rFonts w:ascii="Bahnschrift" w:hAnsi="Bahnschrift"/>
      </w:rPr>
      <w:t>Page</w:t>
    </w:r>
    <w:r w:rsidRPr="00E45038">
      <w:rPr>
        <w:rFonts w:ascii="Bahnschrift" w:hAnsi="Bahnschrift"/>
      </w:rPr>
      <w:t xml:space="preserve"> </w:t>
    </w:r>
    <w:r w:rsidRPr="00E45038">
      <w:rPr>
        <w:rFonts w:ascii="Bahnschrift" w:hAnsi="Bahnschrift"/>
        <w:b/>
        <w:bCs/>
      </w:rPr>
      <w:fldChar w:fldCharType="begin"/>
    </w:r>
    <w:r w:rsidRPr="00E45038">
      <w:rPr>
        <w:rFonts w:ascii="Bahnschrift" w:hAnsi="Bahnschrift"/>
        <w:b/>
        <w:bCs/>
      </w:rPr>
      <w:instrText>PAGE  \* Arabic  \* MERGEFORMAT</w:instrText>
    </w:r>
    <w:r w:rsidRPr="00E45038">
      <w:rPr>
        <w:rFonts w:ascii="Bahnschrift" w:hAnsi="Bahnschrift"/>
        <w:b/>
        <w:bCs/>
      </w:rPr>
      <w:fldChar w:fldCharType="separate"/>
    </w:r>
    <w:r w:rsidRPr="00E45038">
      <w:rPr>
        <w:rFonts w:ascii="Bahnschrift" w:hAnsi="Bahnschrift"/>
        <w:b/>
        <w:bCs/>
      </w:rPr>
      <w:t>1</w:t>
    </w:r>
    <w:r w:rsidRPr="00E45038">
      <w:rPr>
        <w:rFonts w:ascii="Bahnschrift" w:hAnsi="Bahnschrift"/>
        <w:b/>
        <w:bCs/>
      </w:rPr>
      <w:fldChar w:fldCharType="end"/>
    </w:r>
    <w:r w:rsidRPr="00E45038">
      <w:rPr>
        <w:rFonts w:ascii="Bahnschrift" w:hAnsi="Bahnschrift"/>
      </w:rPr>
      <w:t xml:space="preserve"> sur </w:t>
    </w:r>
    <w:r w:rsidRPr="00E45038">
      <w:rPr>
        <w:rFonts w:ascii="Bahnschrift" w:hAnsi="Bahnschrift"/>
        <w:b/>
        <w:bCs/>
      </w:rPr>
      <w:fldChar w:fldCharType="begin"/>
    </w:r>
    <w:r w:rsidRPr="00E45038">
      <w:rPr>
        <w:rFonts w:ascii="Bahnschrift" w:hAnsi="Bahnschrift"/>
        <w:b/>
        <w:bCs/>
      </w:rPr>
      <w:instrText>NUMPAGES  \* Arabic  \* MERGEFORMAT</w:instrText>
    </w:r>
    <w:r w:rsidRPr="00E45038">
      <w:rPr>
        <w:rFonts w:ascii="Bahnschrift" w:hAnsi="Bahnschrift"/>
        <w:b/>
        <w:bCs/>
      </w:rPr>
      <w:fldChar w:fldCharType="separate"/>
    </w:r>
    <w:r w:rsidRPr="00E45038">
      <w:rPr>
        <w:rFonts w:ascii="Bahnschrift" w:hAnsi="Bahnschrift"/>
        <w:b/>
        <w:bCs/>
      </w:rPr>
      <w:t>2</w:t>
    </w:r>
    <w:r w:rsidRPr="00E45038">
      <w:rPr>
        <w:rFonts w:ascii="Bahnschrift" w:hAnsi="Bahnschrift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20C4" w14:textId="77777777" w:rsidR="008A6C26" w:rsidRDefault="008A6C26" w:rsidP="00DB09A1">
      <w:r>
        <w:separator/>
      </w:r>
    </w:p>
  </w:footnote>
  <w:footnote w:type="continuationSeparator" w:id="0">
    <w:p w14:paraId="5216AF2E" w14:textId="77777777" w:rsidR="008A6C26" w:rsidRDefault="008A6C26" w:rsidP="00DB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262B" w14:textId="6BFED1B9" w:rsidR="00DB09A1" w:rsidRDefault="00DB09A1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7288"/>
      <w:gridCol w:w="3178"/>
    </w:tblGrid>
    <w:tr w:rsidR="00DB09A1" w:rsidRPr="00933BF7" w14:paraId="1729D3E0" w14:textId="77777777" w:rsidTr="00C001ED">
      <w:trPr>
        <w:trHeight w:val="1834"/>
      </w:trPr>
      <w:tc>
        <w:tcPr>
          <w:tcW w:w="7288" w:type="dxa"/>
          <w:shd w:val="clear" w:color="auto" w:fill="auto"/>
        </w:tcPr>
        <w:p w14:paraId="302CE8E8" w14:textId="77777777" w:rsidR="00DB09A1" w:rsidRPr="00933BF7" w:rsidRDefault="00DB09A1" w:rsidP="00DB09A1">
          <w:pPr>
            <w:jc w:val="center"/>
            <w:rPr>
              <w:rFonts w:asciiTheme="majorHAnsi" w:hAnsiTheme="majorHAnsi" w:cstheme="majorHAnsi"/>
              <w:b/>
              <w:sz w:val="52"/>
            </w:rPr>
          </w:pPr>
          <w:proofErr w:type="gramStart"/>
          <w:r w:rsidRPr="00933BF7">
            <w:rPr>
              <w:rFonts w:asciiTheme="majorHAnsi" w:hAnsiTheme="majorHAnsi" w:cstheme="majorHAnsi"/>
              <w:b/>
              <w:sz w:val="52"/>
            </w:rPr>
            <w:t>FAITES DU</w:t>
          </w:r>
          <w:proofErr w:type="gramEnd"/>
          <w:r w:rsidRPr="00933BF7">
            <w:rPr>
              <w:rFonts w:asciiTheme="majorHAnsi" w:hAnsiTheme="majorHAnsi" w:cstheme="majorHAnsi"/>
              <w:b/>
              <w:sz w:val="52"/>
            </w:rPr>
            <w:t xml:space="preserve"> BASKET</w:t>
          </w:r>
        </w:p>
        <w:p w14:paraId="45EFE958" w14:textId="77777777" w:rsidR="00DB09A1" w:rsidRPr="00933BF7" w:rsidRDefault="00DB09A1" w:rsidP="00DB09A1">
          <w:pPr>
            <w:jc w:val="center"/>
            <w:rPr>
              <w:rFonts w:asciiTheme="majorHAnsi" w:hAnsiTheme="majorHAnsi" w:cstheme="majorHAnsi"/>
              <w:b/>
              <w:sz w:val="40"/>
            </w:rPr>
          </w:pPr>
          <w:r w:rsidRPr="00933BF7">
            <w:rPr>
              <w:rFonts w:asciiTheme="majorHAnsi" w:hAnsiTheme="majorHAnsi" w:cstheme="majorHAnsi"/>
              <w:b/>
              <w:sz w:val="40"/>
            </w:rPr>
            <w:t>13</w:t>
          </w:r>
          <w:r w:rsidRPr="00933BF7">
            <w:rPr>
              <w:rFonts w:asciiTheme="majorHAnsi" w:hAnsiTheme="majorHAnsi" w:cstheme="majorHAnsi"/>
              <w:b/>
              <w:sz w:val="40"/>
              <w:vertAlign w:val="superscript"/>
            </w:rPr>
            <w:t>ème</w:t>
          </w:r>
          <w:r w:rsidRPr="00933BF7">
            <w:rPr>
              <w:rFonts w:asciiTheme="majorHAnsi" w:hAnsiTheme="majorHAnsi" w:cstheme="majorHAnsi"/>
              <w:b/>
              <w:sz w:val="40"/>
            </w:rPr>
            <w:t xml:space="preserve"> Edition</w:t>
          </w:r>
        </w:p>
        <w:p w14:paraId="1FD79F60" w14:textId="77777777" w:rsidR="00DB09A1" w:rsidRPr="00933BF7" w:rsidRDefault="00DB09A1" w:rsidP="00DB09A1">
          <w:pPr>
            <w:jc w:val="center"/>
            <w:rPr>
              <w:rFonts w:asciiTheme="majorHAnsi" w:hAnsiTheme="majorHAnsi" w:cstheme="majorHAnsi"/>
              <w:b/>
              <w:sz w:val="40"/>
            </w:rPr>
          </w:pPr>
          <w:r w:rsidRPr="00933BF7">
            <w:rPr>
              <w:rFonts w:asciiTheme="majorHAnsi" w:hAnsiTheme="majorHAnsi" w:cstheme="majorHAnsi"/>
              <w:b/>
              <w:sz w:val="40"/>
            </w:rPr>
            <w:t xml:space="preserve">Du </w:t>
          </w:r>
          <w:proofErr w:type="gramStart"/>
          <w:r w:rsidRPr="00933BF7">
            <w:rPr>
              <w:rFonts w:asciiTheme="majorHAnsi" w:hAnsiTheme="majorHAnsi" w:cstheme="majorHAnsi"/>
              <w:b/>
              <w:sz w:val="40"/>
            </w:rPr>
            <w:t>Samedi</w:t>
          </w:r>
          <w:proofErr w:type="gramEnd"/>
          <w:r w:rsidRPr="00933BF7">
            <w:rPr>
              <w:rFonts w:asciiTheme="majorHAnsi" w:hAnsiTheme="majorHAnsi" w:cstheme="majorHAnsi"/>
              <w:b/>
              <w:sz w:val="40"/>
            </w:rPr>
            <w:t xml:space="preserve"> 04 et Dimanche 05 juin 2022</w:t>
          </w:r>
        </w:p>
        <w:p w14:paraId="2E09E783" w14:textId="75F2D2E6" w:rsidR="00DB09A1" w:rsidRPr="00933BF7" w:rsidRDefault="00DB09A1" w:rsidP="00DB09A1">
          <w:pPr>
            <w:jc w:val="center"/>
            <w:rPr>
              <w:rFonts w:asciiTheme="majorHAnsi" w:hAnsiTheme="majorHAnsi" w:cstheme="majorHAnsi"/>
              <w:b/>
              <w:sz w:val="40"/>
            </w:rPr>
          </w:pPr>
          <w:r w:rsidRPr="00933BF7">
            <w:rPr>
              <w:rFonts w:asciiTheme="majorHAnsi" w:hAnsiTheme="majorHAnsi" w:cstheme="majorHAnsi"/>
              <w:b/>
              <w:sz w:val="40"/>
            </w:rPr>
            <w:t>FICHE INSCRIPTION</w:t>
          </w:r>
          <w:r w:rsidR="00E45038">
            <w:rPr>
              <w:rFonts w:asciiTheme="majorHAnsi" w:hAnsiTheme="majorHAnsi" w:cstheme="majorHAnsi"/>
              <w:b/>
              <w:sz w:val="40"/>
            </w:rPr>
            <w:t xml:space="preserve"> </w:t>
          </w:r>
        </w:p>
      </w:tc>
      <w:tc>
        <w:tcPr>
          <w:tcW w:w="3178" w:type="dxa"/>
          <w:shd w:val="clear" w:color="auto" w:fill="auto"/>
        </w:tcPr>
        <w:p w14:paraId="4D036AED" w14:textId="77777777" w:rsidR="00DB09A1" w:rsidRPr="00933BF7" w:rsidRDefault="00DB09A1" w:rsidP="00DB09A1">
          <w:pPr>
            <w:jc w:val="center"/>
            <w:rPr>
              <w:rFonts w:asciiTheme="majorHAnsi" w:hAnsiTheme="majorHAnsi" w:cstheme="majorHAnsi"/>
              <w:sz w:val="40"/>
            </w:rPr>
          </w:pPr>
          <w:r w:rsidRPr="00933BF7">
            <w:rPr>
              <w:rFonts w:asciiTheme="majorHAnsi" w:hAnsiTheme="majorHAnsi" w:cstheme="majorHAnsi"/>
              <w:noProof/>
              <w:sz w:val="40"/>
              <w:lang w:eastAsia="fr-FR"/>
            </w:rPr>
            <w:drawing>
              <wp:inline distT="0" distB="0" distL="0" distR="0" wp14:anchorId="3AB200AE" wp14:editId="59D0F7EA">
                <wp:extent cx="1881281" cy="1410511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BCN academy logo_pet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780" cy="14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F9D85D" w14:textId="45551476" w:rsidR="00DB09A1" w:rsidRDefault="00DB09A1">
    <w:pPr>
      <w:pStyle w:val="En-tte"/>
    </w:pPr>
  </w:p>
  <w:p w14:paraId="64B1289D" w14:textId="77777777" w:rsidR="00DB09A1" w:rsidRDefault="00DB09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CD"/>
    <w:rsid w:val="00001F27"/>
    <w:rsid w:val="00004BC2"/>
    <w:rsid w:val="000213B5"/>
    <w:rsid w:val="00080310"/>
    <w:rsid w:val="000805E2"/>
    <w:rsid w:val="0008705F"/>
    <w:rsid w:val="0009312F"/>
    <w:rsid w:val="00096F36"/>
    <w:rsid w:val="00154960"/>
    <w:rsid w:val="001B1B47"/>
    <w:rsid w:val="001C7AA0"/>
    <w:rsid w:val="002657E7"/>
    <w:rsid w:val="00287339"/>
    <w:rsid w:val="002F0DCB"/>
    <w:rsid w:val="00321559"/>
    <w:rsid w:val="003366C2"/>
    <w:rsid w:val="00340C35"/>
    <w:rsid w:val="003E7DCF"/>
    <w:rsid w:val="00502DE5"/>
    <w:rsid w:val="005630CD"/>
    <w:rsid w:val="005774A7"/>
    <w:rsid w:val="005A23D9"/>
    <w:rsid w:val="005D171A"/>
    <w:rsid w:val="005E1FAA"/>
    <w:rsid w:val="005E1FBB"/>
    <w:rsid w:val="00681D09"/>
    <w:rsid w:val="0076346A"/>
    <w:rsid w:val="00776031"/>
    <w:rsid w:val="00831AD6"/>
    <w:rsid w:val="00866F8F"/>
    <w:rsid w:val="00874A09"/>
    <w:rsid w:val="008A6C26"/>
    <w:rsid w:val="008C0225"/>
    <w:rsid w:val="00902152"/>
    <w:rsid w:val="00933BF7"/>
    <w:rsid w:val="009C4083"/>
    <w:rsid w:val="00A841B3"/>
    <w:rsid w:val="00AA02E6"/>
    <w:rsid w:val="00AD12EA"/>
    <w:rsid w:val="00BD6C1E"/>
    <w:rsid w:val="00BE6901"/>
    <w:rsid w:val="00C22EF1"/>
    <w:rsid w:val="00C45010"/>
    <w:rsid w:val="00C517BF"/>
    <w:rsid w:val="00C664AE"/>
    <w:rsid w:val="00C70298"/>
    <w:rsid w:val="00C85FA3"/>
    <w:rsid w:val="00D33483"/>
    <w:rsid w:val="00DB09A1"/>
    <w:rsid w:val="00E256E1"/>
    <w:rsid w:val="00E45038"/>
    <w:rsid w:val="00E8176F"/>
    <w:rsid w:val="00E85A3F"/>
    <w:rsid w:val="00E90D98"/>
    <w:rsid w:val="00EF7E8F"/>
    <w:rsid w:val="00F30088"/>
    <w:rsid w:val="00F52154"/>
    <w:rsid w:val="00F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45F103"/>
  <w15:chartTrackingRefBased/>
  <w15:docId w15:val="{B614E960-9A37-4308-BA9A-B6A7DBCC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CB"/>
    <w:pPr>
      <w:suppressAutoHyphens/>
    </w:pPr>
    <w:rPr>
      <w:sz w:val="24"/>
      <w:szCs w:val="24"/>
      <w:lang w:eastAsia="zh-CN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2"/>
      </w:numPr>
      <w:jc w:val="both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3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213B5"/>
    <w:rPr>
      <w:rFonts w:ascii="Segoe UI" w:hAnsi="Segoe UI" w:cs="Segoe UI"/>
      <w:sz w:val="18"/>
      <w:szCs w:val="18"/>
      <w:lang w:eastAsia="zh-CN"/>
    </w:rPr>
  </w:style>
  <w:style w:type="table" w:styleId="Grilledutableau">
    <w:name w:val="Table Grid"/>
    <w:basedOn w:val="TableauNormal"/>
    <w:uiPriority w:val="59"/>
    <w:rsid w:val="00C6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2F0DCB"/>
    <w:rPr>
      <w:b/>
      <w:bCs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DB09A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B09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DB09A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9A1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0931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3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9312F"/>
    <w:rPr>
      <w:color w:val="954F72" w:themeColor="followedHyperlink"/>
      <w:u w:val="single"/>
    </w:rPr>
  </w:style>
  <w:style w:type="character" w:styleId="Accentuationintense">
    <w:name w:val="Intense Emphasis"/>
    <w:basedOn w:val="Policepardfaut"/>
    <w:uiPriority w:val="21"/>
    <w:qFormat/>
    <w:rsid w:val="00902152"/>
    <w:rPr>
      <w:i/>
      <w:iCs/>
      <w:color w:val="4472C4" w:themeColor="accent1"/>
    </w:rPr>
  </w:style>
  <w:style w:type="character" w:styleId="Textedelespacerserv">
    <w:name w:val="Placeholder Text"/>
    <w:basedOn w:val="Policepardfaut"/>
    <w:uiPriority w:val="99"/>
    <w:semiHidden/>
    <w:rsid w:val="00336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bcnacadem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douvres_basket_academy/?hl=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ssenger.com/t/109919367902305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368C2B9B564FC28A92ADC15B608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F6053-02E1-4A14-BD50-BEA026F868AC}"/>
      </w:docPartPr>
      <w:docPartBody>
        <w:p w:rsidR="0004047C" w:rsidRDefault="0088585D" w:rsidP="0088585D">
          <w:pPr>
            <w:pStyle w:val="32368C2B9B564FC28A92ADC15B608F9A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B97A195D19194D6495F2F475869F7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57633-ED83-415D-B286-0130D20B0DBC}"/>
      </w:docPartPr>
      <w:docPartBody>
        <w:p w:rsidR="0004047C" w:rsidRDefault="0088585D" w:rsidP="0088585D">
          <w:pPr>
            <w:pStyle w:val="B97A195D19194D6495F2F475869F7604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8B74B337B4E0458BBDF9F0E1D43F8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229D3-9A97-467E-9E1D-B4AFB5B64D1F}"/>
      </w:docPartPr>
      <w:docPartBody>
        <w:p w:rsidR="0004047C" w:rsidRDefault="0088585D" w:rsidP="0088585D">
          <w:pPr>
            <w:pStyle w:val="8B74B337B4E0458BBDF9F0E1D43F87BF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609EF06F26AA41DEAFF6944A8BCC6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827E6-3153-4AB0-B901-88FD21419C42}"/>
      </w:docPartPr>
      <w:docPartBody>
        <w:p w:rsidR="0004047C" w:rsidRDefault="0088585D" w:rsidP="0088585D">
          <w:pPr>
            <w:pStyle w:val="609EF06F26AA41DEAFF6944A8BCC6FEA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4F045761CAE94D0D9EC5E26C9830B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EEB48-C4BA-4161-86A5-BFDE83B50554}"/>
      </w:docPartPr>
      <w:docPartBody>
        <w:p w:rsidR="0004047C" w:rsidRDefault="0088585D" w:rsidP="0088585D">
          <w:pPr>
            <w:pStyle w:val="4F045761CAE94D0D9EC5E26C9830BE96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5EE30FB538444B35ABF132B14B261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14243-2DCD-414F-AF68-0B2E9B6F1853}"/>
      </w:docPartPr>
      <w:docPartBody>
        <w:p w:rsidR="0004047C" w:rsidRDefault="0088585D" w:rsidP="0088585D">
          <w:pPr>
            <w:pStyle w:val="5EE30FB538444B35ABF132B14B261BD3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25753E1F59524CE89BEBF806B7654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6E59A-B62E-4110-AED3-343C5FCC51B6}"/>
      </w:docPartPr>
      <w:docPartBody>
        <w:p w:rsidR="0004047C" w:rsidRDefault="0088585D" w:rsidP="0088585D">
          <w:pPr>
            <w:pStyle w:val="25753E1F59524CE89BEBF806B7654ACC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9C1339B1F3B549DEAFE3D1011CD04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1E459-EB8D-41E9-B5EA-FF618EC0F4AA}"/>
      </w:docPartPr>
      <w:docPartBody>
        <w:p w:rsidR="0004047C" w:rsidRDefault="0088585D" w:rsidP="0088585D">
          <w:pPr>
            <w:pStyle w:val="9C1339B1F3B549DEAFE3D1011CD04CF9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ED35C7B18820465094EDE8735F849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AB51D-7154-47DA-9A66-0A1E11310E86}"/>
      </w:docPartPr>
      <w:docPartBody>
        <w:p w:rsidR="0004047C" w:rsidRDefault="0088585D" w:rsidP="0088585D">
          <w:pPr>
            <w:pStyle w:val="ED35C7B18820465094EDE8735F84977F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229D8D87814A488EA5BB9CC6E67E0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1CA9F-72C6-4A76-9732-EE4F8B212D74}"/>
      </w:docPartPr>
      <w:docPartBody>
        <w:p w:rsidR="0004047C" w:rsidRDefault="0088585D" w:rsidP="0088585D">
          <w:pPr>
            <w:pStyle w:val="229D8D87814A488EA5BB9CC6E67E0DA1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77A1C9B6BAA54D7D85EB88698EC35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21732-0212-46AD-9DEC-FE5E93152B8A}"/>
      </w:docPartPr>
      <w:docPartBody>
        <w:p w:rsidR="0004047C" w:rsidRDefault="0088585D" w:rsidP="0088585D">
          <w:pPr>
            <w:pStyle w:val="77A1C9B6BAA54D7D85EB88698EC35742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B929C1386ED34CEB8E6C2C53CD87E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91AAD-021D-4504-A4FB-8E0BD5C034C8}"/>
      </w:docPartPr>
      <w:docPartBody>
        <w:p w:rsidR="0004047C" w:rsidRDefault="0088585D" w:rsidP="0088585D">
          <w:pPr>
            <w:pStyle w:val="B929C1386ED34CEB8E6C2C53CD87E1DD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9FC1F2158BD84EBFB75D7906600CF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A2187-3F08-4066-A62B-CD899854C8F0}"/>
      </w:docPartPr>
      <w:docPartBody>
        <w:p w:rsidR="0004047C" w:rsidRDefault="0088585D" w:rsidP="0088585D">
          <w:pPr>
            <w:pStyle w:val="9FC1F2158BD84EBFB75D7906600CF245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88207284DAC94321B2BBE14EEA7B5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12B5E-BAF3-47B6-B1AD-F910D1A45CBF}"/>
      </w:docPartPr>
      <w:docPartBody>
        <w:p w:rsidR="0004047C" w:rsidRDefault="0088585D" w:rsidP="0088585D">
          <w:pPr>
            <w:pStyle w:val="88207284DAC94321B2BBE14EEA7B5BE6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FDB21C6092B24281B00EC9D95ED10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62C55-63EF-4D72-92E2-99C4405C0BE4}"/>
      </w:docPartPr>
      <w:docPartBody>
        <w:p w:rsidR="0004047C" w:rsidRDefault="0088585D" w:rsidP="0088585D">
          <w:pPr>
            <w:pStyle w:val="FDB21C6092B24281B00EC9D95ED10707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7A4BE448C5FA426DB826B8B7D8975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FD7EF-9831-4124-8F82-EDD0F392BCFA}"/>
      </w:docPartPr>
      <w:docPartBody>
        <w:p w:rsidR="0004047C" w:rsidRDefault="0088585D" w:rsidP="0088585D">
          <w:pPr>
            <w:pStyle w:val="7A4BE448C5FA426DB826B8B7D8975FD1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1C1BD4CCFA1E46AF96BB488633E5A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00EBB-03A8-4FC6-8558-401E7384B722}"/>
      </w:docPartPr>
      <w:docPartBody>
        <w:p w:rsidR="0004047C" w:rsidRDefault="0088585D" w:rsidP="0088585D">
          <w:pPr>
            <w:pStyle w:val="1C1BD4CCFA1E46AF96BB488633E5A10A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C6FEBA681D704BA1A9DE8F4338594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CD703-AF16-412B-9762-5C0872A70D2E}"/>
      </w:docPartPr>
      <w:docPartBody>
        <w:p w:rsidR="0004047C" w:rsidRDefault="0088585D" w:rsidP="0088585D">
          <w:pPr>
            <w:pStyle w:val="C6FEBA681D704BA1A9DE8F4338594E23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DC0D0D7B5F5C4AAD8C75968003624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76EC6-1330-4E04-BD72-E53F7D68F4DB}"/>
      </w:docPartPr>
      <w:docPartBody>
        <w:p w:rsidR="0004047C" w:rsidRDefault="0088585D" w:rsidP="0088585D">
          <w:pPr>
            <w:pStyle w:val="DC0D0D7B5F5C4AAD8C75968003624F7E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190ED07E878A4E9A9B398191FED66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1C255-0433-412D-A72F-534932C402CF}"/>
      </w:docPartPr>
      <w:docPartBody>
        <w:p w:rsidR="0004047C" w:rsidRDefault="0088585D" w:rsidP="0088585D">
          <w:pPr>
            <w:pStyle w:val="190ED07E878A4E9A9B398191FED66EAB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77CF778889E5419CAD543B33B2CBA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AD027-00E8-46C7-992B-968EAE22A29D}"/>
      </w:docPartPr>
      <w:docPartBody>
        <w:p w:rsidR="0004047C" w:rsidRDefault="0088585D" w:rsidP="0088585D">
          <w:pPr>
            <w:pStyle w:val="77CF778889E5419CAD543B33B2CBA080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25490B4614924996A62B5535E0E19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093EF-9446-49B7-8B62-6712F2191D2E}"/>
      </w:docPartPr>
      <w:docPartBody>
        <w:p w:rsidR="0004047C" w:rsidRDefault="0088585D" w:rsidP="0088585D">
          <w:pPr>
            <w:pStyle w:val="25490B4614924996A62B5535E0E19F24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B58CAF2B2938466D8F59286EE557F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97313-9B39-49BE-8886-704B14D67974}"/>
      </w:docPartPr>
      <w:docPartBody>
        <w:p w:rsidR="0004047C" w:rsidRDefault="0088585D" w:rsidP="0088585D">
          <w:pPr>
            <w:pStyle w:val="B58CAF2B2938466D8F59286EE557FB7B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4687243D12D84E059A18DAE4984B4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91DD0-2682-45D8-BA5A-3E1D16832511}"/>
      </w:docPartPr>
      <w:docPartBody>
        <w:p w:rsidR="0004047C" w:rsidRDefault="0088585D" w:rsidP="0088585D">
          <w:pPr>
            <w:pStyle w:val="4687243D12D84E059A18DAE4984B4261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8E31C120740A4F4F8927B71B116EB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F3E7C-545F-400E-AA0C-EA5B377040C5}"/>
      </w:docPartPr>
      <w:docPartBody>
        <w:p w:rsidR="0004047C" w:rsidRDefault="0088585D" w:rsidP="0088585D">
          <w:pPr>
            <w:pStyle w:val="8E31C120740A4F4F8927B71B116EB412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9003AD87CF6E48F28CF861B5EA89A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318CE-36A2-485B-AF31-227077E022A0}"/>
      </w:docPartPr>
      <w:docPartBody>
        <w:p w:rsidR="0004047C" w:rsidRDefault="0088585D" w:rsidP="0088585D">
          <w:pPr>
            <w:pStyle w:val="9003AD87CF6E48F28CF861B5EA89A3AE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99B4C9C2CD1A4D1EB332FD5ACB1E7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C5326-D05E-4129-9A31-F881CFC23709}"/>
      </w:docPartPr>
      <w:docPartBody>
        <w:p w:rsidR="0004047C" w:rsidRDefault="0088585D" w:rsidP="0088585D">
          <w:pPr>
            <w:pStyle w:val="99B4C9C2CD1A4D1EB332FD5ACB1E784E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850D77A0E11C4E5BB78DBFE89704D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A2971-AECB-40D5-8DDA-65DF711C4AB2}"/>
      </w:docPartPr>
      <w:docPartBody>
        <w:p w:rsidR="0004047C" w:rsidRDefault="0088585D" w:rsidP="0088585D">
          <w:pPr>
            <w:pStyle w:val="850D77A0E11C4E5BB78DBFE89704DD5D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98C16C50A7174ACBA6C2DF7E87010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B4EF9-B89F-4208-BC65-099D21B68442}"/>
      </w:docPartPr>
      <w:docPartBody>
        <w:p w:rsidR="0004047C" w:rsidRDefault="0088585D" w:rsidP="0088585D">
          <w:pPr>
            <w:pStyle w:val="98C16C50A7174ACBA6C2DF7E87010CD2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B1881031E957488E842D3910825AA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BF3A0-068D-4622-B93A-57795362B655}"/>
      </w:docPartPr>
      <w:docPartBody>
        <w:p w:rsidR="0004047C" w:rsidRDefault="0088585D" w:rsidP="0088585D">
          <w:pPr>
            <w:pStyle w:val="B1881031E957488E842D3910825AAADC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5AA1C03EED254C3A84393DC8AE038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C8ED9-A374-4A6B-981E-83F3AA86E360}"/>
      </w:docPartPr>
      <w:docPartBody>
        <w:p w:rsidR="0004047C" w:rsidRDefault="0088585D" w:rsidP="0088585D">
          <w:pPr>
            <w:pStyle w:val="5AA1C03EED254C3A84393DC8AE038645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6F0874FE102840BBA54C6DE24EA34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D5211-B3EF-4258-95B1-7674D683445A}"/>
      </w:docPartPr>
      <w:docPartBody>
        <w:p w:rsidR="0004047C" w:rsidRDefault="0088585D" w:rsidP="0088585D">
          <w:pPr>
            <w:pStyle w:val="6F0874FE102840BBA54C6DE24EA34DB4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61526DDC128B45358BB67CB97645F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E78AD-3995-4027-A201-C5DD87775B1D}"/>
      </w:docPartPr>
      <w:docPartBody>
        <w:p w:rsidR="0004047C" w:rsidRDefault="0088585D" w:rsidP="0088585D">
          <w:pPr>
            <w:pStyle w:val="61526DDC128B45358BB67CB97645FBCE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1B93B11D1EC74EF69B27A4A8F7062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55DB4-C441-4C5B-948E-CE1B613825D7}"/>
      </w:docPartPr>
      <w:docPartBody>
        <w:p w:rsidR="0004047C" w:rsidRDefault="0088585D" w:rsidP="0088585D">
          <w:pPr>
            <w:pStyle w:val="1B93B11D1EC74EF69B27A4A8F7062276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BAB99B7D2AD54729BFDEC88C17A1B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188EF-A27A-45EF-937A-35B33D27E166}"/>
      </w:docPartPr>
      <w:docPartBody>
        <w:p w:rsidR="0004047C" w:rsidRDefault="0088585D" w:rsidP="0088585D">
          <w:pPr>
            <w:pStyle w:val="BAB99B7D2AD54729BFDEC88C17A1B9F4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7A5D7E9BDAEB47FC918CF72B1331D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0E91A-DA87-4E33-AF10-047995380CCD}"/>
      </w:docPartPr>
      <w:docPartBody>
        <w:p w:rsidR="0004047C" w:rsidRDefault="0088585D" w:rsidP="0088585D">
          <w:pPr>
            <w:pStyle w:val="7A5D7E9BDAEB47FC918CF72B1331D59E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86AE65A8944E4AE39DDE5C9FC14DD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A104F-8CD9-4D99-AFBC-2B045568E531}"/>
      </w:docPartPr>
      <w:docPartBody>
        <w:p w:rsidR="0004047C" w:rsidRDefault="0088585D" w:rsidP="0088585D">
          <w:pPr>
            <w:pStyle w:val="86AE65A8944E4AE39DDE5C9FC14DD7D0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0E3D5D776D4B49E38963B469A577E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E1A05-4A75-4899-A24F-1FB3803BCF27}"/>
      </w:docPartPr>
      <w:docPartBody>
        <w:p w:rsidR="0004047C" w:rsidRDefault="0088585D" w:rsidP="0088585D">
          <w:pPr>
            <w:pStyle w:val="0E3D5D776D4B49E38963B469A577E08C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2A955C0F024E4A1D9E0B4FEE5E372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157BA-8F5B-4F9C-AFFB-153D520EE8E0}"/>
      </w:docPartPr>
      <w:docPartBody>
        <w:p w:rsidR="0004047C" w:rsidRDefault="0088585D" w:rsidP="0088585D">
          <w:pPr>
            <w:pStyle w:val="2A955C0F024E4A1D9E0B4FEE5E37236E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A2F9BB2BE4484190ACFCC94150562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7EA75-90F7-4321-AB6D-3C6C89C9C1B1}"/>
      </w:docPartPr>
      <w:docPartBody>
        <w:p w:rsidR="0004047C" w:rsidRDefault="0088585D" w:rsidP="0088585D">
          <w:pPr>
            <w:pStyle w:val="A2F9BB2BE4484190ACFCC94150562472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F5CD3BAEAF1A48C1A23D6BA7DC1DC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E3669-9E83-4447-BE40-A94A32346950}"/>
      </w:docPartPr>
      <w:docPartBody>
        <w:p w:rsidR="0004047C" w:rsidRDefault="0088585D" w:rsidP="0088585D">
          <w:pPr>
            <w:pStyle w:val="F5CD3BAEAF1A48C1A23D6BA7DC1DCA14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42C1636B12B84CE6AA664A2DD10B5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FD3F9-ED70-4E96-B5C3-16D3369F61F9}"/>
      </w:docPartPr>
      <w:docPartBody>
        <w:p w:rsidR="0004047C" w:rsidRDefault="0088585D" w:rsidP="0088585D">
          <w:pPr>
            <w:pStyle w:val="42C1636B12B84CE6AA664A2DD10B5689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7F074ECAD27B4DFCB3292348AA929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6FC1F-54FC-4D13-9884-8D7370B8EFEA}"/>
      </w:docPartPr>
      <w:docPartBody>
        <w:p w:rsidR="0004047C" w:rsidRDefault="0088585D" w:rsidP="0088585D">
          <w:pPr>
            <w:pStyle w:val="7F074ECAD27B4DFCB3292348AA929B981"/>
          </w:pPr>
          <w:r w:rsidRPr="00790D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137C8ED8BB4B31AC05B022C25E9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686F9-90A6-4DD7-BDE1-295FE8E672F5}"/>
      </w:docPartPr>
      <w:docPartBody>
        <w:p w:rsidR="0004047C" w:rsidRDefault="0088585D" w:rsidP="0088585D">
          <w:pPr>
            <w:pStyle w:val="5D137C8ED8BB4B31AC05B022C25E98C21"/>
          </w:pPr>
          <w:r w:rsidRPr="00790D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3F30DC31504190A802B8A7364D5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1C1DC-143B-4C07-AC37-B529CA82FDC3}"/>
      </w:docPartPr>
      <w:docPartBody>
        <w:p w:rsidR="0004047C" w:rsidRDefault="0088585D" w:rsidP="0088585D">
          <w:pPr>
            <w:pStyle w:val="CE3F30DC31504190A802B8A7364D5B1E1"/>
          </w:pPr>
          <w:r w:rsidRPr="00790D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1AC9491D5946CDAD715DA2457A1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6CA14-2D73-4948-9DDE-40A54EC7D8A2}"/>
      </w:docPartPr>
      <w:docPartBody>
        <w:p w:rsidR="0004047C" w:rsidRDefault="0088585D" w:rsidP="0088585D">
          <w:pPr>
            <w:pStyle w:val="AB1AC9491D5946CDAD715DA2457A15A11"/>
          </w:pPr>
          <w:r w:rsidRPr="00790D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1C3A17091D4B2C8DCD81730321E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832DD-2190-4A9C-90DD-2A505BF57F9D}"/>
      </w:docPartPr>
      <w:docPartBody>
        <w:p w:rsidR="0004047C" w:rsidRDefault="0088585D" w:rsidP="0088585D">
          <w:pPr>
            <w:pStyle w:val="411C3A17091D4B2C8DCD81730321E55C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A808681877F64CA494FF14423796E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C1A52-7367-453A-9C81-AF1D5A1FD129}"/>
      </w:docPartPr>
      <w:docPartBody>
        <w:p w:rsidR="0004047C" w:rsidRDefault="0088585D" w:rsidP="0088585D">
          <w:pPr>
            <w:pStyle w:val="A808681877F64CA494FF14423796E863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E9D1186E0C7B43F8A923EE1D61806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1082C-D8C8-4D13-BC0A-A230A5E42A03}"/>
      </w:docPartPr>
      <w:docPartBody>
        <w:p w:rsidR="0004047C" w:rsidRDefault="0088585D" w:rsidP="0088585D">
          <w:pPr>
            <w:pStyle w:val="E9D1186E0C7B43F8A923EE1D618067C5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0AA1B72A70DF40A1A51C6FBA302A0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ECEE2-9789-4D2A-9B55-691E2B8D25E8}"/>
      </w:docPartPr>
      <w:docPartBody>
        <w:p w:rsidR="0004047C" w:rsidRDefault="0088585D" w:rsidP="0088585D">
          <w:pPr>
            <w:pStyle w:val="0AA1B72A70DF40A1A51C6FBA302A0975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97F23C1E5FDE4B4AA308E0E414BCB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4CD39-F242-49AC-AE36-3BB0D87E1604}"/>
      </w:docPartPr>
      <w:docPartBody>
        <w:p w:rsidR="0004047C" w:rsidRDefault="0088585D" w:rsidP="0088585D">
          <w:pPr>
            <w:pStyle w:val="97F23C1E5FDE4B4AA308E0E414BCBA65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66AB549668BF43CD922203F964C62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89A3E-C167-4D47-9E2B-227A984546D5}"/>
      </w:docPartPr>
      <w:docPartBody>
        <w:p w:rsidR="0004047C" w:rsidRDefault="0088585D" w:rsidP="0088585D">
          <w:pPr>
            <w:pStyle w:val="66AB549668BF43CD922203F964C62652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E7BEC8318A3C41A1B44ABD5C79107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C88C4-4F6D-44D9-AB59-61B5FD540D11}"/>
      </w:docPartPr>
      <w:docPartBody>
        <w:p w:rsidR="0004047C" w:rsidRDefault="0088585D" w:rsidP="0088585D">
          <w:pPr>
            <w:pStyle w:val="E7BEC8318A3C41A1B44ABD5C791077D0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BDA5424BCC1B4D239B3F0B658C763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47E26-916B-4487-B410-BD67377705FD}"/>
      </w:docPartPr>
      <w:docPartBody>
        <w:p w:rsidR="0004047C" w:rsidRDefault="0088585D" w:rsidP="0088585D">
          <w:pPr>
            <w:pStyle w:val="BDA5424BCC1B4D239B3F0B658C763553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284D290354264D6A9840931524BC0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7FE70-F9FF-4018-B050-576328B71AA9}"/>
      </w:docPartPr>
      <w:docPartBody>
        <w:p w:rsidR="0004047C" w:rsidRDefault="0088585D" w:rsidP="0088585D">
          <w:pPr>
            <w:pStyle w:val="284D290354264D6A9840931524BC0DBD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166E8D8981E749B6B5BCDEDE2768C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64C71-3417-4649-96A7-8683854CE1DB}"/>
      </w:docPartPr>
      <w:docPartBody>
        <w:p w:rsidR="0004047C" w:rsidRDefault="0088585D" w:rsidP="0088585D">
          <w:pPr>
            <w:pStyle w:val="166E8D8981E749B6B5BCDEDE2768C488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  <w:docPart>
      <w:docPartPr>
        <w:name w:val="22596341BAE64C39A7E0224D35C2C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DCB91-90C2-4B75-8DDD-CD40AD296477}"/>
      </w:docPartPr>
      <w:docPartBody>
        <w:p w:rsidR="0004047C" w:rsidRDefault="0088585D" w:rsidP="0088585D">
          <w:pPr>
            <w:pStyle w:val="22596341BAE64C39A7E0224D35C2C3BE1"/>
          </w:pPr>
          <w:r>
            <w:rPr>
              <w:rFonts w:asciiTheme="majorHAnsi" w:hAnsiTheme="majorHAnsi" w:cstheme="majorHAnsi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5D"/>
    <w:rsid w:val="0004047C"/>
    <w:rsid w:val="00567245"/>
    <w:rsid w:val="00706481"/>
    <w:rsid w:val="00706FA5"/>
    <w:rsid w:val="0088585D"/>
    <w:rsid w:val="00D20D95"/>
    <w:rsid w:val="00D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585D"/>
    <w:rPr>
      <w:color w:val="808080"/>
    </w:rPr>
  </w:style>
  <w:style w:type="paragraph" w:customStyle="1" w:styleId="7F074ECAD27B4DFCB3292348AA929B981">
    <w:name w:val="7F074ECAD27B4DFCB3292348AA929B98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D137C8ED8BB4B31AC05B022C25E98C21">
    <w:name w:val="5D137C8ED8BB4B31AC05B022C25E98C2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E3F30DC31504190A802B8A7364D5B1E1">
    <w:name w:val="CE3F30DC31504190A802B8A7364D5B1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1AC9491D5946CDAD715DA2457A15A11">
    <w:name w:val="AB1AC9491D5946CDAD715DA2457A15A1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FC1F2158BD84EBFB75D7906600CF2451">
    <w:name w:val="9FC1F2158BD84EBFB75D7906600CF245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8207284DAC94321B2BBE14EEA7B5BE61">
    <w:name w:val="88207284DAC94321B2BBE14EEA7B5BE6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DB21C6092B24281B00EC9D95ED107071">
    <w:name w:val="FDB21C6092B24281B00EC9D95ED10707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A4BE448C5FA426DB826B8B7D8975FD11">
    <w:name w:val="7A4BE448C5FA426DB826B8B7D8975FD1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1BD4CCFA1E46AF96BB488633E5A10A1">
    <w:name w:val="1C1BD4CCFA1E46AF96BB488633E5A10A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6FEBA681D704BA1A9DE8F4338594E231">
    <w:name w:val="C6FEBA681D704BA1A9DE8F4338594E23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C0D0D7B5F5C4AAD8C75968003624F7E1">
    <w:name w:val="DC0D0D7B5F5C4AAD8C75968003624F7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0ED07E878A4E9A9B398191FED66EAB1">
    <w:name w:val="190ED07E878A4E9A9B398191FED66EAB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7CF778889E5419CAD543B33B2CBA0801">
    <w:name w:val="77CF778889E5419CAD543B33B2CBA080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490B4614924996A62B5535E0E19F241">
    <w:name w:val="25490B4614924996A62B5535E0E19F24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58CAF2B2938466D8F59286EE557FB7B1">
    <w:name w:val="B58CAF2B2938466D8F59286EE557FB7B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687243D12D84E059A18DAE4984B42611">
    <w:name w:val="4687243D12D84E059A18DAE4984B4261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E31C120740A4F4F8927B71B116EB4121">
    <w:name w:val="8E31C120740A4F4F8927B71B116EB412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003AD87CF6E48F28CF861B5EA89A3AE1">
    <w:name w:val="9003AD87CF6E48F28CF861B5EA89A3A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9B4C9C2CD1A4D1EB332FD5ACB1E784E1">
    <w:name w:val="99B4C9C2CD1A4D1EB332FD5ACB1E784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50D77A0E11C4E5BB78DBFE89704DD5D1">
    <w:name w:val="850D77A0E11C4E5BB78DBFE89704DD5D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8C16C50A7174ACBA6C2DF7E87010CD21">
    <w:name w:val="98C16C50A7174ACBA6C2DF7E87010CD2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1881031E957488E842D3910825AAADC1">
    <w:name w:val="B1881031E957488E842D3910825AAADC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AA1C03EED254C3A84393DC8AE0386451">
    <w:name w:val="5AA1C03EED254C3A84393DC8AE038645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F0874FE102840BBA54C6DE24EA34DB41">
    <w:name w:val="6F0874FE102840BBA54C6DE24EA34DB4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526DDC128B45358BB67CB97645FBCE1">
    <w:name w:val="61526DDC128B45358BB67CB97645FBC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93B11D1EC74EF69B27A4A8F70622761">
    <w:name w:val="1B93B11D1EC74EF69B27A4A8F7062276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B99B7D2AD54729BFDEC88C17A1B9F41">
    <w:name w:val="BAB99B7D2AD54729BFDEC88C17A1B9F4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A5D7E9BDAEB47FC918CF72B1331D59E1">
    <w:name w:val="7A5D7E9BDAEB47FC918CF72B1331D59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6AE65A8944E4AE39DDE5C9FC14DD7D01">
    <w:name w:val="86AE65A8944E4AE39DDE5C9FC14DD7D0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E3D5D776D4B49E38963B469A577E08C1">
    <w:name w:val="0E3D5D776D4B49E38963B469A577E08C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955C0F024E4A1D9E0B4FEE5E37236E1">
    <w:name w:val="2A955C0F024E4A1D9E0B4FEE5E37236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2F9BB2BE4484190ACFCC941505624721">
    <w:name w:val="A2F9BB2BE4484190ACFCC94150562472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5CD3BAEAF1A48C1A23D6BA7DC1DCA141">
    <w:name w:val="F5CD3BAEAF1A48C1A23D6BA7DC1DCA14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2C1636B12B84CE6AA664A2DD10B56891">
    <w:name w:val="42C1636B12B84CE6AA664A2DD10B5689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C3A17091D4B2C8DCD81730321E55C1">
    <w:name w:val="411C3A17091D4B2C8DCD81730321E55C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08681877F64CA494FF14423796E8631">
    <w:name w:val="A808681877F64CA494FF14423796E863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9D1186E0C7B43F8A923EE1D618067C51">
    <w:name w:val="E9D1186E0C7B43F8A923EE1D618067C5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AA1B72A70DF40A1A51C6FBA302A09751">
    <w:name w:val="0AA1B72A70DF40A1A51C6FBA302A0975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7F23C1E5FDE4B4AA308E0E414BCBA651">
    <w:name w:val="97F23C1E5FDE4B4AA308E0E414BCBA65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6AB549668BF43CD922203F964C626521">
    <w:name w:val="66AB549668BF43CD922203F964C62652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7BEC8318A3C41A1B44ABD5C791077D01">
    <w:name w:val="E7BEC8318A3C41A1B44ABD5C791077D0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DA5424BCC1B4D239B3F0B658C7635531">
    <w:name w:val="BDA5424BCC1B4D239B3F0B658C763553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84D290354264D6A9840931524BC0DBD1">
    <w:name w:val="284D290354264D6A9840931524BC0DBD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6E8D8981E749B6B5BCDEDE2768C4881">
    <w:name w:val="166E8D8981E749B6B5BCDEDE2768C488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596341BAE64C39A7E0224D35C2C3BE1">
    <w:name w:val="22596341BAE64C39A7E0224D35C2C3BE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368C2B9B564FC28A92ADC15B608F9A1">
    <w:name w:val="32368C2B9B564FC28A92ADC15B608F9A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7A195D19194D6495F2F475869F76041">
    <w:name w:val="B97A195D19194D6495F2F475869F7604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B74B337B4E0458BBDF9F0E1D43F87BF1">
    <w:name w:val="8B74B337B4E0458BBDF9F0E1D43F87BF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09EF06F26AA41DEAFF6944A8BCC6FEA1">
    <w:name w:val="609EF06F26AA41DEAFF6944A8BCC6FEA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F045761CAE94D0D9EC5E26C9830BE961">
    <w:name w:val="4F045761CAE94D0D9EC5E26C9830BE96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EE30FB538444B35ABF132B14B261BD31">
    <w:name w:val="5EE30FB538444B35ABF132B14B261BD3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753E1F59524CE89BEBF806B7654ACC1">
    <w:name w:val="25753E1F59524CE89BEBF806B7654ACC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C1339B1F3B549DEAFE3D1011CD04CF91">
    <w:name w:val="9C1339B1F3B549DEAFE3D1011CD04CF9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D35C7B18820465094EDE8735F84977F1">
    <w:name w:val="ED35C7B18820465094EDE8735F84977F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9D8D87814A488EA5BB9CC6E67E0DA11">
    <w:name w:val="229D8D87814A488EA5BB9CC6E67E0DA1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7A1C9B6BAA54D7D85EB88698EC357421">
    <w:name w:val="77A1C9B6BAA54D7D85EB88698EC35742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29C1386ED34CEB8E6C2C53CD87E1DD1">
    <w:name w:val="B929C1386ED34CEB8E6C2C53CD87E1DD1"/>
    <w:rsid w:val="0088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EBA3-2550-40BF-B747-C1D1FA1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DBCN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Schopin</dc:creator>
  <cp:keywords/>
  <dc:description/>
  <cp:lastModifiedBy>bernard chopin</cp:lastModifiedBy>
  <cp:revision>10</cp:revision>
  <cp:lastPrinted>2022-02-19T17:18:00Z</cp:lastPrinted>
  <dcterms:created xsi:type="dcterms:W3CDTF">2022-02-19T16:47:00Z</dcterms:created>
  <dcterms:modified xsi:type="dcterms:W3CDTF">2022-03-20T18:27:00Z</dcterms:modified>
</cp:coreProperties>
</file>